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FB" w:rsidRDefault="00E605FB" w:rsidP="00E605FB"/>
    <w:tbl>
      <w:tblPr>
        <w:tblW w:w="16019" w:type="dxa"/>
        <w:tblInd w:w="-885" w:type="dxa"/>
        <w:tblLook w:val="04A0" w:firstRow="1" w:lastRow="0" w:firstColumn="1" w:lastColumn="0" w:noHBand="0" w:noVBand="1"/>
      </w:tblPr>
      <w:tblGrid>
        <w:gridCol w:w="16019"/>
      </w:tblGrid>
      <w:tr w:rsidR="00E605FB" w:rsidRPr="008A2EBE" w:rsidTr="00F96D83">
        <w:trPr>
          <w:trHeight w:val="1241"/>
        </w:trPr>
        <w:tc>
          <w:tcPr>
            <w:tcW w:w="16019" w:type="dxa"/>
          </w:tcPr>
          <w:p w:rsidR="00E605FB" w:rsidRPr="002661AA" w:rsidRDefault="00E605FB" w:rsidP="00F96D83">
            <w:pPr>
              <w:pStyle w:val="5"/>
              <w:spacing w:before="0"/>
              <w:ind w:left="-108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661AA">
              <w:rPr>
                <w:rFonts w:ascii="Times New Roman" w:hAnsi="Times New Roman" w:cs="Times New Roman"/>
                <w:color w:val="auto"/>
              </w:rPr>
              <w:t>Приложение</w:t>
            </w:r>
          </w:p>
          <w:p w:rsidR="00E605FB" w:rsidRPr="002661AA" w:rsidRDefault="00E605FB" w:rsidP="00F96D83">
            <w:pPr>
              <w:pStyle w:val="5"/>
              <w:spacing w:before="0"/>
              <w:ind w:left="-135" w:right="-83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661AA">
              <w:rPr>
                <w:rFonts w:ascii="Times New Roman" w:hAnsi="Times New Roman" w:cs="Times New Roman"/>
                <w:color w:val="auto"/>
              </w:rPr>
              <w:t xml:space="preserve">к приказу Управления </w:t>
            </w:r>
            <w:proofErr w:type="spellStart"/>
            <w:r w:rsidRPr="002661AA">
              <w:rPr>
                <w:rFonts w:ascii="Times New Roman" w:hAnsi="Times New Roman" w:cs="Times New Roman"/>
                <w:color w:val="auto"/>
              </w:rPr>
              <w:t>Роскомнадзора</w:t>
            </w:r>
            <w:proofErr w:type="spellEnd"/>
            <w:r w:rsidRPr="002661A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605FB" w:rsidRPr="002661AA" w:rsidRDefault="00E605FB" w:rsidP="00F96D83">
            <w:pPr>
              <w:pStyle w:val="5"/>
              <w:spacing w:before="0"/>
              <w:ind w:left="-135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661AA">
              <w:rPr>
                <w:rFonts w:ascii="Times New Roman" w:hAnsi="Times New Roman" w:cs="Times New Roman"/>
                <w:color w:val="auto"/>
              </w:rPr>
              <w:t>по Ивановской области</w:t>
            </w:r>
          </w:p>
          <w:p w:rsidR="00E605FB" w:rsidRPr="008A2EBE" w:rsidRDefault="00E605FB" w:rsidP="00E605FB">
            <w:pPr>
              <w:pStyle w:val="5"/>
              <w:spacing w:before="0"/>
              <w:ind w:left="-135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661AA">
              <w:rPr>
                <w:rFonts w:ascii="Times New Roman" w:hAnsi="Times New Roman" w:cs="Times New Roman"/>
                <w:color w:val="auto"/>
              </w:rPr>
              <w:t xml:space="preserve">от </w:t>
            </w: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2661AA">
              <w:rPr>
                <w:rFonts w:ascii="Times New Roman" w:hAnsi="Times New Roman" w:cs="Times New Roman"/>
                <w:color w:val="auto"/>
              </w:rPr>
              <w:t>.0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2661AA">
              <w:rPr>
                <w:rFonts w:ascii="Times New Roman" w:hAnsi="Times New Roman" w:cs="Times New Roman"/>
                <w:color w:val="auto"/>
              </w:rPr>
              <w:t>.202</w:t>
            </w:r>
            <w:r>
              <w:rPr>
                <w:rFonts w:ascii="Times New Roman" w:hAnsi="Times New Roman" w:cs="Times New Roman"/>
                <w:color w:val="auto"/>
              </w:rPr>
              <w:t>2 № 47</w:t>
            </w:r>
          </w:p>
        </w:tc>
      </w:tr>
    </w:tbl>
    <w:p w:rsidR="00E605FB" w:rsidRPr="008A2EBE" w:rsidRDefault="00E605FB" w:rsidP="00E605FB">
      <w:pPr>
        <w:pStyle w:val="5"/>
        <w:spacing w:before="0"/>
        <w:ind w:left="-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2EBE">
        <w:rPr>
          <w:rFonts w:ascii="Times New Roman" w:hAnsi="Times New Roman" w:cs="Times New Roman"/>
          <w:b/>
          <w:color w:val="auto"/>
          <w:sz w:val="28"/>
          <w:szCs w:val="28"/>
        </w:rPr>
        <w:t>План</w:t>
      </w:r>
    </w:p>
    <w:p w:rsidR="00E605FB" w:rsidRDefault="00E605FB" w:rsidP="00E605F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2E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Управления Федеральной службы по надзору в сфере связи, информационных технологий </w:t>
      </w:r>
    </w:p>
    <w:p w:rsidR="00E605FB" w:rsidRDefault="00E605FB" w:rsidP="00E605F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2E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массовых коммуникаций по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Ивановской области </w:t>
      </w:r>
      <w:r w:rsidRPr="008A2EBE">
        <w:rPr>
          <w:rFonts w:ascii="Times New Roman" w:hAnsi="Times New Roman" w:cs="Times New Roman"/>
          <w:b/>
          <w:color w:val="auto"/>
          <w:sz w:val="28"/>
          <w:szCs w:val="28"/>
        </w:rPr>
        <w:t>по противодействию коррупции на 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Pr="008A2E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24</w:t>
      </w:r>
      <w:r w:rsidRPr="008A2E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годы</w:t>
      </w:r>
    </w:p>
    <w:p w:rsidR="00E605FB" w:rsidRDefault="00E605FB" w:rsidP="00E605FB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119"/>
        <w:gridCol w:w="1843"/>
        <w:gridCol w:w="4677"/>
      </w:tblGrid>
      <w:tr w:rsidR="00E605FB" w:rsidRPr="00340B4C" w:rsidTr="00F96D83">
        <w:trPr>
          <w:tblHeader/>
        </w:trPr>
        <w:tc>
          <w:tcPr>
            <w:tcW w:w="675" w:type="dxa"/>
            <w:vAlign w:val="center"/>
          </w:tcPr>
          <w:p w:rsidR="00E605FB" w:rsidRPr="00340B4C" w:rsidRDefault="00E605FB" w:rsidP="00F96D83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eastAsiaTheme="majorEastAsia"/>
              </w:rPr>
            </w:pPr>
            <w:r w:rsidRPr="00340B4C">
              <w:rPr>
                <w:rStyle w:val="a5"/>
                <w:rFonts w:eastAsiaTheme="majorEastAsia"/>
              </w:rPr>
              <w:t>№</w:t>
            </w:r>
          </w:p>
          <w:p w:rsidR="00E605FB" w:rsidRPr="00340B4C" w:rsidRDefault="00E605FB" w:rsidP="00F96D83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340B4C">
              <w:rPr>
                <w:rStyle w:val="a5"/>
                <w:rFonts w:eastAsiaTheme="majorEastAsia"/>
              </w:rPr>
              <w:t>п</w:t>
            </w:r>
            <w:proofErr w:type="gramEnd"/>
            <w:r w:rsidRPr="00340B4C">
              <w:rPr>
                <w:rStyle w:val="a5"/>
                <w:rFonts w:eastAsiaTheme="majorEastAsia"/>
              </w:rPr>
              <w:t>/п</w:t>
            </w:r>
          </w:p>
        </w:tc>
        <w:tc>
          <w:tcPr>
            <w:tcW w:w="5103" w:type="dxa"/>
            <w:vAlign w:val="center"/>
          </w:tcPr>
          <w:p w:rsidR="00E605FB" w:rsidRPr="00340B4C" w:rsidRDefault="00E605FB" w:rsidP="00F96D83">
            <w:pPr>
              <w:pStyle w:val="a3"/>
              <w:jc w:val="center"/>
            </w:pPr>
            <w:r>
              <w:rPr>
                <w:rStyle w:val="a5"/>
                <w:rFonts w:eastAsiaTheme="majorEastAsia"/>
              </w:rPr>
              <w:t>Наименование м</w:t>
            </w:r>
            <w:r w:rsidRPr="00340B4C">
              <w:rPr>
                <w:rStyle w:val="a5"/>
                <w:rFonts w:eastAsiaTheme="majorEastAsia"/>
              </w:rPr>
              <w:t>ероприятия</w:t>
            </w:r>
          </w:p>
        </w:tc>
        <w:tc>
          <w:tcPr>
            <w:tcW w:w="3119" w:type="dxa"/>
            <w:vAlign w:val="center"/>
          </w:tcPr>
          <w:p w:rsidR="00E605FB" w:rsidRPr="00340B4C" w:rsidRDefault="00E605FB" w:rsidP="00F96D83">
            <w:pPr>
              <w:pStyle w:val="a3"/>
              <w:jc w:val="center"/>
            </w:pPr>
            <w:r w:rsidRPr="00340B4C">
              <w:rPr>
                <w:rStyle w:val="a5"/>
                <w:rFonts w:eastAsiaTheme="majorEastAsia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E605FB" w:rsidRPr="00340B4C" w:rsidRDefault="00E605FB" w:rsidP="00F96D83">
            <w:pPr>
              <w:pStyle w:val="a3"/>
              <w:jc w:val="center"/>
            </w:pPr>
            <w:r w:rsidRPr="00340B4C">
              <w:rPr>
                <w:rStyle w:val="a5"/>
                <w:rFonts w:eastAsiaTheme="majorEastAsia"/>
              </w:rPr>
              <w:t>Срок</w:t>
            </w:r>
            <w:r>
              <w:rPr>
                <w:rStyle w:val="a5"/>
                <w:rFonts w:eastAsiaTheme="majorEastAsia"/>
              </w:rPr>
              <w:t>и</w:t>
            </w:r>
            <w:r w:rsidRPr="00340B4C">
              <w:rPr>
                <w:rStyle w:val="a5"/>
                <w:rFonts w:eastAsiaTheme="majorEastAsia"/>
              </w:rPr>
              <w:t xml:space="preserve"> исполнения</w:t>
            </w:r>
          </w:p>
        </w:tc>
        <w:tc>
          <w:tcPr>
            <w:tcW w:w="4677" w:type="dxa"/>
            <w:vAlign w:val="center"/>
          </w:tcPr>
          <w:p w:rsidR="00E605FB" w:rsidRPr="00340B4C" w:rsidRDefault="00E605FB" w:rsidP="00F96D83">
            <w:pPr>
              <w:pStyle w:val="a3"/>
              <w:jc w:val="center"/>
            </w:pPr>
            <w:r w:rsidRPr="00340B4C">
              <w:rPr>
                <w:rStyle w:val="a5"/>
                <w:rFonts w:eastAsiaTheme="majorEastAsia"/>
              </w:rPr>
              <w:t>Ожидаемый результат</w:t>
            </w:r>
          </w:p>
        </w:tc>
      </w:tr>
      <w:tr w:rsidR="00E605FB" w:rsidRPr="007F7C0B" w:rsidTr="00F96D83">
        <w:trPr>
          <w:trHeight w:val="749"/>
        </w:trPr>
        <w:tc>
          <w:tcPr>
            <w:tcW w:w="15417" w:type="dxa"/>
            <w:gridSpan w:val="5"/>
            <w:vAlign w:val="center"/>
          </w:tcPr>
          <w:p w:rsidR="00E605FB" w:rsidRPr="007F7C0B" w:rsidRDefault="00E605FB" w:rsidP="001D09C4">
            <w:pPr>
              <w:pStyle w:val="5"/>
              <w:keepNext w:val="0"/>
              <w:keepLines w:val="0"/>
              <w:numPr>
                <w:ilvl w:val="0"/>
                <w:numId w:val="1"/>
              </w:numPr>
              <w:spacing w:before="0"/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7F7C0B">
              <w:rPr>
                <w:rStyle w:val="a5"/>
                <w:rFonts w:ascii="Times New Roman" w:hAnsi="Times New Roman" w:cs="Times New Roman"/>
                <w:color w:val="auto"/>
              </w:rPr>
              <w:t xml:space="preserve">Мероприятия, направленные на противодействие коррупции с учетом специфики деятельности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Управления </w:t>
            </w:r>
            <w:proofErr w:type="spellStart"/>
            <w:r w:rsidRPr="007F7C0B">
              <w:rPr>
                <w:rStyle w:val="a5"/>
                <w:rFonts w:ascii="Times New Roman" w:hAnsi="Times New Roman" w:cs="Times New Roman"/>
                <w:color w:val="auto"/>
              </w:rPr>
              <w:t>Роскомнадзора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по Ивановской обл</w:t>
            </w:r>
            <w:bookmarkStart w:id="0" w:name="_GoBack"/>
            <w:r>
              <w:rPr>
                <w:rStyle w:val="a5"/>
                <w:rFonts w:ascii="Times New Roman" w:hAnsi="Times New Roman" w:cs="Times New Roman"/>
                <w:color w:val="auto"/>
              </w:rPr>
              <w:t>а</w:t>
            </w:r>
            <w:bookmarkEnd w:id="0"/>
            <w:r>
              <w:rPr>
                <w:rStyle w:val="a5"/>
                <w:rFonts w:ascii="Times New Roman" w:hAnsi="Times New Roman" w:cs="Times New Roman"/>
                <w:color w:val="auto"/>
              </w:rPr>
              <w:t>сти</w:t>
            </w:r>
          </w:p>
        </w:tc>
      </w:tr>
      <w:tr w:rsidR="00E605FB" w:rsidRPr="00340B4C" w:rsidTr="00F96D83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E605FB" w:rsidRPr="00364599" w:rsidRDefault="00E605FB" w:rsidP="00F96D83">
            <w:pPr>
              <w:pStyle w:val="a3"/>
              <w:spacing w:before="0" w:beforeAutospacing="0" w:after="0" w:afterAutospacing="0"/>
              <w:jc w:val="center"/>
            </w:pPr>
            <w:r w:rsidRPr="00364599"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05FB" w:rsidRPr="00AA24B6" w:rsidRDefault="00E605FB" w:rsidP="00F96D83">
            <w:pPr>
              <w:jc w:val="both"/>
            </w:pPr>
            <w:r w:rsidRPr="00AA24B6">
              <w:t xml:space="preserve">Ежегодное обобщение опыта работы </w:t>
            </w:r>
            <w:r>
              <w:t xml:space="preserve">и оценка </w:t>
            </w:r>
            <w:r w:rsidRPr="00AA24B6">
              <w:t>предоставлени</w:t>
            </w:r>
            <w:r>
              <w:t>я</w:t>
            </w:r>
            <w:r w:rsidRPr="00AA24B6">
              <w:t xml:space="preserve"> государственной услуги </w:t>
            </w:r>
            <w:r>
              <w:t xml:space="preserve">        </w:t>
            </w:r>
            <w:r w:rsidRPr="00AA24B6">
              <w:t>по регистрации средств массовой информации.</w:t>
            </w:r>
          </w:p>
          <w:p w:rsidR="00E605FB" w:rsidRPr="00AA24B6" w:rsidRDefault="00E605FB" w:rsidP="00F96D83">
            <w:pPr>
              <w:jc w:val="both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605FB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 xml:space="preserve">руководитель Управления, Н.А. Наумова - </w:t>
            </w:r>
            <w:r w:rsidRPr="00AA24B6">
              <w:t xml:space="preserve">начальник </w:t>
            </w:r>
            <w:r>
              <w:t>ОКНСМК,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 xml:space="preserve">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05FB" w:rsidRPr="00AA24B6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март</w:t>
            </w:r>
            <w:r w:rsidRPr="00AA24B6">
              <w:t xml:space="preserve"> 2022</w:t>
            </w:r>
            <w:r>
              <w:t xml:space="preserve"> г.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A24B6">
              <w:t>февраль 2023</w:t>
            </w:r>
            <w:r>
              <w:t xml:space="preserve"> г.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A24B6">
              <w:t>февраль 2024</w:t>
            </w:r>
            <w:r>
              <w:t xml:space="preserve">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605FB" w:rsidRPr="00AA24B6" w:rsidRDefault="00E605FB" w:rsidP="00F96D83">
            <w:pPr>
              <w:jc w:val="both"/>
            </w:pPr>
            <w:r w:rsidRPr="00AA24B6">
              <w:t>Доклад о</w:t>
            </w:r>
            <w:r>
              <w:t>б оценке</w:t>
            </w:r>
            <w:r w:rsidRPr="00AA24B6">
              <w:t xml:space="preserve"> работы </w:t>
            </w:r>
            <w:r>
              <w:t xml:space="preserve">                           </w:t>
            </w:r>
            <w:r w:rsidRPr="00AA24B6">
              <w:t xml:space="preserve">по предоставлению государственной услуги по регистрации средств массовой информации, предложения </w:t>
            </w:r>
            <w:r>
              <w:t xml:space="preserve">                           </w:t>
            </w:r>
            <w:r w:rsidRPr="00AA24B6">
              <w:t xml:space="preserve">по </w:t>
            </w:r>
            <w:r>
              <w:t>минимизации</w:t>
            </w:r>
            <w:r w:rsidRPr="00AA24B6">
              <w:t xml:space="preserve"> коррупционных рисков.</w:t>
            </w:r>
          </w:p>
          <w:p w:rsidR="00E605FB" w:rsidRPr="00AA24B6" w:rsidRDefault="00E605FB" w:rsidP="00F96D83">
            <w:pPr>
              <w:jc w:val="both"/>
            </w:pPr>
          </w:p>
        </w:tc>
      </w:tr>
      <w:tr w:rsidR="00E605FB" w:rsidRPr="00340B4C" w:rsidTr="00F96D83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E605FB" w:rsidRPr="00340B4C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05FB" w:rsidRPr="00AA24B6" w:rsidRDefault="00E605FB" w:rsidP="00F96D83">
            <w:pPr>
              <w:jc w:val="both"/>
            </w:pPr>
            <w:r w:rsidRPr="00AA24B6">
              <w:t>Ежегодное обобщение опыта работы</w:t>
            </w:r>
            <w:r>
              <w:t xml:space="preserve"> и оценка</w:t>
            </w:r>
            <w:r w:rsidRPr="00AA24B6">
              <w:t xml:space="preserve"> предоставлени</w:t>
            </w:r>
            <w:r>
              <w:t>я</w:t>
            </w:r>
            <w:r w:rsidRPr="00AA24B6">
              <w:t xml:space="preserve"> государственной услуги </w:t>
            </w:r>
            <w:r>
              <w:t xml:space="preserve">           </w:t>
            </w:r>
            <w:r w:rsidRPr="00AA24B6">
              <w:t xml:space="preserve">по регистрации радиоэлектронных средств </w:t>
            </w:r>
            <w:r>
              <w:t xml:space="preserve">        </w:t>
            </w:r>
            <w:r w:rsidRPr="00AA24B6">
              <w:t>и высокочастотных устрой</w:t>
            </w:r>
            <w:proofErr w:type="gramStart"/>
            <w:r w:rsidRPr="00AA24B6">
              <w:t>ств гр</w:t>
            </w:r>
            <w:proofErr w:type="gramEnd"/>
            <w:r w:rsidRPr="00AA24B6">
              <w:t>ажданского назначения.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605FB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 М.В. Огурцов – ведущий специалист-эксперт ОЗПСПДКНСС,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 xml:space="preserve">Е.В. Давыдова – ведущий специалист-эксперт ООФПРК, ответственный </w:t>
            </w:r>
            <w:r w:rsidRPr="00AA24B6">
              <w:t xml:space="preserve">по профилактике </w:t>
            </w:r>
            <w:r w:rsidRPr="00AA24B6">
              <w:lastRenderedPageBreak/>
              <w:t>коррупционных и иных правонарушений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05FB" w:rsidRPr="00AA24B6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A24B6">
              <w:lastRenderedPageBreak/>
              <w:t>март 2022</w:t>
            </w:r>
            <w:r>
              <w:t xml:space="preserve"> г.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A24B6">
              <w:t>март 2023</w:t>
            </w:r>
            <w:r>
              <w:t xml:space="preserve"> г.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A24B6">
              <w:t>март 2024</w:t>
            </w:r>
            <w:r>
              <w:t xml:space="preserve">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605FB" w:rsidRPr="00AA24B6" w:rsidRDefault="00E605FB" w:rsidP="00F96D83">
            <w:pPr>
              <w:jc w:val="both"/>
            </w:pPr>
            <w:r w:rsidRPr="00AA24B6">
              <w:t>Доклад о</w:t>
            </w:r>
            <w:r>
              <w:t>б оценке</w:t>
            </w:r>
            <w:r w:rsidRPr="00AA24B6">
              <w:t xml:space="preserve"> работы </w:t>
            </w:r>
            <w:r>
              <w:t xml:space="preserve">                           </w:t>
            </w:r>
            <w:r w:rsidRPr="00AA24B6">
              <w:t>по предоставлению государственной услуги по регистрации радиоэлектронных средств и высокочастотных устрой</w:t>
            </w:r>
            <w:proofErr w:type="gramStart"/>
            <w:r w:rsidRPr="00AA24B6">
              <w:t>ств гр</w:t>
            </w:r>
            <w:proofErr w:type="gramEnd"/>
            <w:r w:rsidRPr="00AA24B6">
              <w:t xml:space="preserve">ажданского назначения, предложения </w:t>
            </w:r>
            <w:r>
              <w:t xml:space="preserve">    </w:t>
            </w:r>
            <w:r w:rsidRPr="00AA24B6">
              <w:t>по минимизации коррупционных рисков.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E605FB" w:rsidRPr="00340B4C" w:rsidTr="00F96D83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E605FB" w:rsidRPr="00340B4C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05FB" w:rsidRPr="00AA24B6" w:rsidRDefault="00E605FB" w:rsidP="00F96D83">
            <w:pPr>
              <w:jc w:val="both"/>
            </w:pPr>
            <w:r w:rsidRPr="00AA24B6">
              <w:t xml:space="preserve">Ежегодное обобщение опыта </w:t>
            </w:r>
            <w:r>
              <w:t xml:space="preserve">и оценка </w:t>
            </w:r>
            <w:r w:rsidRPr="00AA24B6">
              <w:t xml:space="preserve">работы по предоставлению государственной услуги </w:t>
            </w:r>
            <w:r>
              <w:t xml:space="preserve">  </w:t>
            </w:r>
            <w:r w:rsidRPr="00AA24B6">
              <w:t>по выдач</w:t>
            </w:r>
            <w:r>
              <w:t>е</w:t>
            </w:r>
            <w:r w:rsidRPr="00AA24B6">
              <w:t xml:space="preserve"> разрешений на применение франкировальных машин.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605FB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 М.В. Огурцов – ведущий специалист-эксперт ОЗПСПДКНСС,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 xml:space="preserve">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05FB" w:rsidRPr="00AA24B6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A24B6">
              <w:t>апрель 2022</w:t>
            </w:r>
            <w:r>
              <w:t xml:space="preserve"> г.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A24B6">
              <w:t>апрель 2023</w:t>
            </w:r>
            <w:r>
              <w:t xml:space="preserve"> г.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A24B6">
              <w:t>апрель 2024</w:t>
            </w:r>
            <w:r>
              <w:t xml:space="preserve">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605FB" w:rsidRPr="00AA24B6" w:rsidRDefault="00E605FB" w:rsidP="00F96D83">
            <w:pPr>
              <w:pStyle w:val="a3"/>
              <w:jc w:val="both"/>
            </w:pPr>
            <w:r w:rsidRPr="00AA24B6">
              <w:t>Доклад о</w:t>
            </w:r>
            <w:r>
              <w:t>б оценке</w:t>
            </w:r>
            <w:r w:rsidRPr="00AA24B6">
              <w:t xml:space="preserve"> работы </w:t>
            </w:r>
            <w:r>
              <w:t xml:space="preserve">                           </w:t>
            </w:r>
            <w:r w:rsidRPr="00AA24B6">
              <w:t>по предоставлению государственной услуги по выдач</w:t>
            </w:r>
            <w:r>
              <w:t>е</w:t>
            </w:r>
            <w:r w:rsidRPr="00AA24B6">
              <w:t xml:space="preserve"> разрешений на применение франкировальных машин, предложения по минимизации коррупционных рисков.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E605FB" w:rsidRPr="00340B4C" w:rsidTr="00F96D83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E605FB" w:rsidRPr="00340B4C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05FB" w:rsidRPr="00AA24B6" w:rsidRDefault="00E605FB" w:rsidP="00F96D83">
            <w:pPr>
              <w:jc w:val="both"/>
            </w:pPr>
            <w:r w:rsidRPr="00AA24B6">
              <w:t xml:space="preserve">Ежегодное обобщение опыта </w:t>
            </w:r>
            <w:r>
              <w:t xml:space="preserve">и оценка </w:t>
            </w:r>
            <w:r w:rsidRPr="00AA24B6">
              <w:t xml:space="preserve">работы по предоставлению государственной услуги </w:t>
            </w:r>
            <w:r>
              <w:t xml:space="preserve">  </w:t>
            </w:r>
            <w:r w:rsidRPr="00AA24B6">
              <w:t>по выдач</w:t>
            </w:r>
            <w:r>
              <w:t>е</w:t>
            </w:r>
            <w:r w:rsidRPr="00AA24B6">
              <w:t xml:space="preserve"> разрешений на судовые радиостанции.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605FB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 М.В. Огурцов – ведущий специалист-эксперт ОЗПСПДКНСС,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 xml:space="preserve">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05FB" w:rsidRPr="00AA24B6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A24B6">
              <w:t>март 2022</w:t>
            </w:r>
            <w:r>
              <w:t xml:space="preserve"> г.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A24B6">
              <w:t>март 2023</w:t>
            </w:r>
            <w:r>
              <w:t xml:space="preserve"> г.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A24B6">
              <w:t>март 2024</w:t>
            </w:r>
            <w:r>
              <w:t xml:space="preserve">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605FB" w:rsidRPr="00AA24B6" w:rsidRDefault="00E605FB" w:rsidP="00F96D83">
            <w:pPr>
              <w:pStyle w:val="a3"/>
              <w:jc w:val="both"/>
            </w:pPr>
            <w:r w:rsidRPr="00AA24B6">
              <w:t>Доклад о</w:t>
            </w:r>
            <w:r>
              <w:t>б оценке</w:t>
            </w:r>
            <w:r w:rsidRPr="00AA24B6">
              <w:t xml:space="preserve"> работы </w:t>
            </w:r>
            <w:r>
              <w:t xml:space="preserve">                           </w:t>
            </w:r>
            <w:r w:rsidRPr="00AA24B6">
              <w:t>по предоставлению государственной услуги по выдач</w:t>
            </w:r>
            <w:r>
              <w:t>е</w:t>
            </w:r>
            <w:r w:rsidRPr="00AA24B6">
              <w:t xml:space="preserve"> разрешений </w:t>
            </w:r>
            <w:r>
              <w:t xml:space="preserve">                   </w:t>
            </w:r>
            <w:r w:rsidRPr="00AA24B6">
              <w:t>на применение судовых радиостанций, предложения по минимизации коррупционных рисков.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E605FB" w:rsidRPr="00340B4C" w:rsidTr="00F96D83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E605FB" w:rsidRPr="00340B4C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05FB" w:rsidRPr="00AA24B6" w:rsidRDefault="00E605FB" w:rsidP="00F96D83">
            <w:pPr>
              <w:jc w:val="both"/>
            </w:pPr>
            <w:r w:rsidRPr="00AA24B6">
              <w:t xml:space="preserve">Ежегодное обобщение опыта работы </w:t>
            </w:r>
            <w:r>
              <w:t xml:space="preserve">и оценка работы </w:t>
            </w:r>
            <w:r w:rsidRPr="00AA24B6">
              <w:t>по вопросам присоединения сетей электросвязи и взаимодействия операторов связи, принятия по ним решения и выдачи предписания.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605FB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 М.В. Огурцов – ведущий специалист-эксперт ОЗПСПДКНСС,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 xml:space="preserve">Е.В. Давыдова – ведущий специалист-эксперт ООФПРК, ответственный </w:t>
            </w:r>
            <w:r w:rsidRPr="00AA24B6">
              <w:lastRenderedPageBreak/>
              <w:t>по профилактике коррупционных и иных правонарушений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05FB" w:rsidRPr="00AA24B6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A24B6">
              <w:lastRenderedPageBreak/>
              <w:t>март 2022</w:t>
            </w:r>
            <w:r>
              <w:t xml:space="preserve"> г.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A24B6">
              <w:t>март 2023</w:t>
            </w:r>
            <w:r>
              <w:t xml:space="preserve"> г.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center"/>
            </w:pPr>
            <w:r w:rsidRPr="00AA24B6">
              <w:t>март 2024</w:t>
            </w:r>
            <w:r>
              <w:t xml:space="preserve">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605FB" w:rsidRPr="00AA24B6" w:rsidRDefault="00E605FB" w:rsidP="001D09C4">
            <w:pPr>
              <w:pStyle w:val="a3"/>
              <w:jc w:val="both"/>
            </w:pPr>
            <w:r w:rsidRPr="00AA24B6">
              <w:t>Доклад о</w:t>
            </w:r>
            <w:r>
              <w:t>б оценке</w:t>
            </w:r>
            <w:r w:rsidRPr="00AA24B6">
              <w:t xml:space="preserve"> работы </w:t>
            </w:r>
            <w:r>
              <w:t xml:space="preserve">                           </w:t>
            </w:r>
            <w:r w:rsidRPr="00AA24B6">
              <w:t xml:space="preserve">по предоставлению государственной услуги по вопросам присоединения сетей электросвязи и взаимодействия операторов связи, принятия по ним решения и выдачи предписания, предложения </w:t>
            </w:r>
            <w:r>
              <w:t xml:space="preserve">                        </w:t>
            </w:r>
            <w:r w:rsidRPr="00AA24B6">
              <w:t>по минимизации коррупционных рисков.</w:t>
            </w:r>
          </w:p>
        </w:tc>
      </w:tr>
      <w:tr w:rsidR="00E605FB" w:rsidRPr="00340B4C" w:rsidTr="00F96D83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E605FB" w:rsidRPr="00340B4C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both"/>
            </w:pPr>
            <w:r>
              <w:t xml:space="preserve">Ежегодное обобщение опыта и анализ работы по </w:t>
            </w:r>
            <w:r w:rsidRPr="00AA24B6">
              <w:rPr>
                <w:rFonts w:eastAsia="Calibri"/>
              </w:rPr>
              <w:t>организации и проведени</w:t>
            </w:r>
            <w:r>
              <w:rPr>
                <w:rFonts w:eastAsia="Calibri"/>
              </w:rPr>
              <w:t>ю</w:t>
            </w:r>
            <w:r w:rsidRPr="00AA24B6">
              <w:rPr>
                <w:rFonts w:eastAsia="Calibri"/>
              </w:rPr>
              <w:t xml:space="preserve">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605FB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 А.А. Павлов – главный специалист-эксперт ОЗПСПДКНСС,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 xml:space="preserve">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05FB" w:rsidRPr="00AA24B6" w:rsidRDefault="001D09C4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="00E605FB" w:rsidRPr="00AA24B6">
              <w:t>арт</w:t>
            </w:r>
            <w:r>
              <w:t xml:space="preserve">, </w:t>
            </w:r>
            <w:r w:rsidR="00E605FB" w:rsidRPr="00AA24B6">
              <w:t xml:space="preserve">июнь </w:t>
            </w:r>
          </w:p>
          <w:p w:rsidR="00E605FB" w:rsidRPr="00AA24B6" w:rsidRDefault="001D09C4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с</w:t>
            </w:r>
            <w:r w:rsidR="00E605FB" w:rsidRPr="00AA24B6">
              <w:t>ентябрь</w:t>
            </w:r>
            <w:r>
              <w:t xml:space="preserve">, 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A24B6">
              <w:t xml:space="preserve">декабрь </w:t>
            </w:r>
          </w:p>
          <w:p w:rsidR="00E605FB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A24B6">
              <w:t>2022</w:t>
            </w:r>
            <w:r>
              <w:t xml:space="preserve"> г.</w:t>
            </w:r>
          </w:p>
          <w:p w:rsidR="00E605FB" w:rsidRPr="00AA24B6" w:rsidRDefault="001D09C4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="00E605FB" w:rsidRPr="00AA24B6">
              <w:t>арт</w:t>
            </w:r>
            <w:r>
              <w:t xml:space="preserve">, </w:t>
            </w:r>
            <w:r w:rsidR="00E605FB" w:rsidRPr="00AA24B6">
              <w:t xml:space="preserve">июнь </w:t>
            </w:r>
          </w:p>
          <w:p w:rsidR="00E605FB" w:rsidRPr="00AA24B6" w:rsidRDefault="001D09C4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с</w:t>
            </w:r>
            <w:r w:rsidR="00E605FB" w:rsidRPr="00AA24B6">
              <w:t>ентябрь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E605FB" w:rsidRPr="00AA24B6">
              <w:t>д</w:t>
            </w:r>
            <w:proofErr w:type="gramEnd"/>
            <w:r w:rsidR="00E605FB" w:rsidRPr="00AA24B6">
              <w:t xml:space="preserve">екабрь </w:t>
            </w:r>
          </w:p>
          <w:p w:rsidR="00E605FB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A24B6">
              <w:t>202</w:t>
            </w:r>
            <w:r>
              <w:t>3 г.</w:t>
            </w:r>
          </w:p>
          <w:p w:rsidR="00E605FB" w:rsidRPr="00AA24B6" w:rsidRDefault="001D09C4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="00E605FB" w:rsidRPr="00AA24B6">
              <w:t>арт</w:t>
            </w:r>
            <w:r>
              <w:t xml:space="preserve">, </w:t>
            </w:r>
            <w:r w:rsidR="00E605FB" w:rsidRPr="00AA24B6">
              <w:t>июнь</w:t>
            </w:r>
            <w:r>
              <w:t xml:space="preserve">. </w:t>
            </w:r>
          </w:p>
          <w:p w:rsidR="00E605FB" w:rsidRPr="00AA24B6" w:rsidRDefault="001D09C4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с</w:t>
            </w:r>
            <w:r w:rsidR="00E605FB" w:rsidRPr="00AA24B6">
              <w:t>ентябрь</w:t>
            </w:r>
            <w:r>
              <w:t xml:space="preserve">, </w:t>
            </w:r>
            <w:r w:rsidR="00E605FB" w:rsidRPr="00AA24B6">
              <w:t xml:space="preserve">декабрь 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AA24B6">
              <w:t>202</w:t>
            </w:r>
            <w:r>
              <w:t>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605FB" w:rsidRPr="00AA24B6" w:rsidRDefault="00E605FB" w:rsidP="00F96D8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24B6">
              <w:t xml:space="preserve">Доклад о результатах </w:t>
            </w:r>
            <w:r>
              <w:t xml:space="preserve">анализа </w:t>
            </w:r>
            <w:r w:rsidRPr="00AA24B6">
              <w:t xml:space="preserve">работы </w:t>
            </w:r>
            <w:r>
              <w:t xml:space="preserve">            по</w:t>
            </w:r>
            <w:r w:rsidRPr="00AA24B6">
              <w:t xml:space="preserve"> </w:t>
            </w:r>
            <w:r w:rsidRPr="00AA24B6">
              <w:rPr>
                <w:rFonts w:eastAsia="Calibri"/>
              </w:rPr>
              <w:t>организации и проведени</w:t>
            </w:r>
            <w:r>
              <w:rPr>
                <w:rFonts w:eastAsia="Calibri"/>
              </w:rPr>
              <w:t>ю</w:t>
            </w:r>
            <w:r w:rsidRPr="00AA24B6">
              <w:rPr>
                <w:rFonts w:eastAsia="Calibri"/>
              </w:rPr>
              <w:t xml:space="preserve"> плановых, внеплановых проверок</w:t>
            </w:r>
            <w:r w:rsidRPr="00AA24B6">
              <w:t xml:space="preserve">, предложения </w:t>
            </w:r>
            <w:r>
              <w:t xml:space="preserve">       </w:t>
            </w:r>
            <w:r w:rsidRPr="00AA24B6">
              <w:t>по минимизации коррупционных рисков. Выявление возможного конфликта интересов.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E605FB" w:rsidRPr="00340B4C" w:rsidTr="00F96D83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E605FB" w:rsidRPr="00364599" w:rsidRDefault="00E605FB" w:rsidP="00F96D83">
            <w:pPr>
              <w:pStyle w:val="a3"/>
              <w:spacing w:before="0" w:beforeAutospacing="0" w:after="0" w:afterAutospacing="0"/>
              <w:jc w:val="center"/>
            </w:pPr>
            <w:r w:rsidRPr="00364599"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05FB" w:rsidRPr="00AA24B6" w:rsidRDefault="00E605FB" w:rsidP="00F96D83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</w:rPr>
            </w:pPr>
            <w:r w:rsidRPr="00AA24B6">
              <w:rPr>
                <w:bCs/>
              </w:rPr>
              <w:t xml:space="preserve">Мониторинг законности, своевременности возбуждения и рассмотрения дел </w:t>
            </w:r>
            <w:r>
              <w:rPr>
                <w:bCs/>
              </w:rPr>
              <w:t xml:space="preserve">                     </w:t>
            </w:r>
            <w:r w:rsidRPr="00AA24B6">
              <w:rPr>
                <w:bCs/>
              </w:rPr>
              <w:t xml:space="preserve">об административных правонарушениях </w:t>
            </w:r>
            <w:r>
              <w:rPr>
                <w:bCs/>
              </w:rPr>
              <w:t xml:space="preserve">         </w:t>
            </w:r>
            <w:r w:rsidRPr="00AA24B6">
              <w:rPr>
                <w:bCs/>
              </w:rPr>
              <w:t>во всех выявляемых случаях нарушения законодательства, ко всем лицам,  допустившим нарушения в сферах  связи, массовых коммуникаций, информационных технологий, защиты прав субъектов персональных данных.</w:t>
            </w:r>
            <w:r>
              <w:rPr>
                <w:bCs/>
              </w:rPr>
              <w:t xml:space="preserve"> </w:t>
            </w:r>
            <w:r w:rsidRPr="00AA24B6">
              <w:rPr>
                <w:bCs/>
              </w:rPr>
              <w:t xml:space="preserve">Контроль необоснованного прекращения рассмотрения дел об административных правонарушениях.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605FB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 А.А. Павлов – главный специалист-эксперт ОЗПСПДКНСС,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 xml:space="preserve">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05FB" w:rsidRDefault="001D09C4" w:rsidP="00F96D83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>и</w:t>
            </w:r>
            <w:r w:rsidR="00E605FB">
              <w:t>юль</w:t>
            </w:r>
            <w:r>
              <w:t xml:space="preserve">, </w:t>
            </w:r>
            <w:r w:rsidR="00E605FB">
              <w:t xml:space="preserve">декабрь </w:t>
            </w:r>
          </w:p>
          <w:p w:rsidR="00E605FB" w:rsidRPr="00AA24B6" w:rsidRDefault="00E605FB" w:rsidP="00F96D83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>2022 г.</w:t>
            </w:r>
          </w:p>
          <w:p w:rsidR="00E605FB" w:rsidRDefault="001D09C4" w:rsidP="00F96D83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>и</w:t>
            </w:r>
            <w:r w:rsidR="00E605FB">
              <w:t>юль</w:t>
            </w:r>
            <w:r>
              <w:t xml:space="preserve">, </w:t>
            </w:r>
            <w:r w:rsidR="00E605FB">
              <w:t xml:space="preserve">декабрь </w:t>
            </w:r>
          </w:p>
          <w:p w:rsidR="00E605FB" w:rsidRDefault="00E605FB" w:rsidP="00F96D83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>2023 г.</w:t>
            </w:r>
          </w:p>
          <w:p w:rsidR="00E605FB" w:rsidRDefault="001D09C4" w:rsidP="00F96D83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>и</w:t>
            </w:r>
            <w:r w:rsidR="00E605FB">
              <w:t>юль</w:t>
            </w:r>
            <w:r>
              <w:t xml:space="preserve">, </w:t>
            </w:r>
            <w:r w:rsidR="00E605FB">
              <w:t xml:space="preserve">декабрь </w:t>
            </w:r>
          </w:p>
          <w:p w:rsidR="00E605FB" w:rsidRPr="00AA24B6" w:rsidRDefault="00E605FB" w:rsidP="00F96D83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>2024 г.</w:t>
            </w:r>
          </w:p>
          <w:p w:rsidR="00E605FB" w:rsidRPr="00AA24B6" w:rsidRDefault="00E605FB" w:rsidP="00F96D83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</w:p>
          <w:p w:rsidR="00E605FB" w:rsidRPr="00AA24B6" w:rsidRDefault="00E605FB" w:rsidP="00F96D83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605FB" w:rsidRPr="00AA24B6" w:rsidRDefault="00E605FB" w:rsidP="00F96D83">
            <w:pPr>
              <w:jc w:val="both"/>
            </w:pPr>
            <w:r w:rsidRPr="00AA24B6">
              <w:rPr>
                <w:bCs/>
              </w:rPr>
              <w:t>Выявление фактов не</w:t>
            </w:r>
            <w:r>
              <w:rPr>
                <w:bCs/>
              </w:rPr>
              <w:t xml:space="preserve"> </w:t>
            </w:r>
            <w:r w:rsidRPr="00AA24B6">
              <w:rPr>
                <w:bCs/>
              </w:rPr>
              <w:t xml:space="preserve">возбуждения, несвоевременного возбуждения </w:t>
            </w:r>
            <w:r>
              <w:rPr>
                <w:bCs/>
              </w:rPr>
              <w:t xml:space="preserve">                  </w:t>
            </w:r>
            <w:r w:rsidRPr="00AA24B6">
              <w:rPr>
                <w:bCs/>
              </w:rPr>
              <w:t xml:space="preserve">и затягивания рассмотрения дел </w:t>
            </w:r>
            <w:r>
              <w:rPr>
                <w:bCs/>
              </w:rPr>
              <w:t xml:space="preserve">                </w:t>
            </w:r>
            <w:r w:rsidRPr="00AA24B6">
              <w:rPr>
                <w:bCs/>
              </w:rPr>
              <w:t>об административных правонарушениях, необоснованного прекращения  рассмотрения дел в сферах связи, информационных технологий, массовых коммуникаций, защиты прав субъектов персональных данных.</w:t>
            </w:r>
          </w:p>
        </w:tc>
      </w:tr>
      <w:tr w:rsidR="00E605FB" w:rsidRPr="00340B4C" w:rsidTr="00F96D83">
        <w:trPr>
          <w:trHeight w:val="566"/>
        </w:trPr>
        <w:tc>
          <w:tcPr>
            <w:tcW w:w="15417" w:type="dxa"/>
            <w:gridSpan w:val="5"/>
            <w:tcBorders>
              <w:bottom w:val="single" w:sz="4" w:space="0" w:color="auto"/>
            </w:tcBorders>
          </w:tcPr>
          <w:p w:rsidR="00E605FB" w:rsidRPr="007779A8" w:rsidRDefault="00E605FB" w:rsidP="00F96D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605FB" w:rsidRDefault="00E605FB" w:rsidP="00F96D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402D45">
              <w:rPr>
                <w:b/>
              </w:rPr>
              <w:t xml:space="preserve">I. Повышение эффективности мер по предотвращению и урегулированию конфликта интересов, обеспечение соблюдения федеральными  государственными гражданскими служащими и работниками подведомственных предприятий </w:t>
            </w:r>
            <w:r>
              <w:rPr>
                <w:rStyle w:val="a5"/>
              </w:rPr>
              <w:t xml:space="preserve">Управления </w:t>
            </w:r>
            <w:proofErr w:type="spellStart"/>
            <w:r w:rsidRPr="007F7C0B">
              <w:rPr>
                <w:rStyle w:val="a5"/>
              </w:rPr>
              <w:t>Роскомнадзора</w:t>
            </w:r>
            <w:proofErr w:type="spellEnd"/>
            <w:r>
              <w:rPr>
                <w:rStyle w:val="a5"/>
              </w:rPr>
              <w:t xml:space="preserve"> по Ивановской области</w:t>
            </w:r>
            <w:r w:rsidRPr="00402D45">
              <w:rPr>
                <w:b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E605FB" w:rsidRPr="00402D45" w:rsidRDefault="00E605FB" w:rsidP="00F96D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605FB" w:rsidRPr="00340B4C" w:rsidTr="0075775E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E605FB" w:rsidRPr="00340B4C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05FB" w:rsidRPr="00EF0BBA" w:rsidRDefault="00E605FB" w:rsidP="00F96D83">
            <w:pPr>
              <w:pStyle w:val="ConsPlusTitle"/>
              <w:jc w:val="both"/>
            </w:pPr>
            <w:r w:rsidRPr="00EF0B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Ежегодное рассмотрение на Комиссии </w:t>
            </w:r>
            <w:r w:rsidRPr="009177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9177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9177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по Ивановской области</w:t>
            </w:r>
            <w:r w:rsidRPr="009177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(далее - Управление) </w:t>
            </w:r>
            <w:r w:rsidRPr="00EF0B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 мер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</w:t>
            </w:r>
            <w:r w:rsidRPr="00EF0B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 предупреждению коррупции, в </w:t>
            </w:r>
            <w:proofErr w:type="spellStart"/>
            <w:r w:rsidRPr="00EF0B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т.ч</w:t>
            </w:r>
            <w:proofErr w:type="spellEnd"/>
            <w:r w:rsidRPr="00EF0B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реализации ведомственного антикоррупционного плана.</w:t>
            </w:r>
          </w:p>
          <w:p w:rsidR="00E605FB" w:rsidRPr="00EF0BBA" w:rsidRDefault="00E605FB" w:rsidP="00F96D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605FB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 М.В. Огурцов – ведущий специалист-эксперт ОЗПСПДКНСС,</w:t>
            </w:r>
          </w:p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 xml:space="preserve">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05FB" w:rsidRPr="00EF0BBA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F0BBA">
              <w:t>ноябрь 2022 г.</w:t>
            </w:r>
          </w:p>
          <w:p w:rsidR="00E605FB" w:rsidRPr="00EF0BBA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F0BBA">
              <w:t>ноябрь 2023 г.</w:t>
            </w:r>
          </w:p>
          <w:p w:rsidR="00E605FB" w:rsidRPr="00EF0BBA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F0BBA">
              <w:t>ноябрь 2024 г.</w:t>
            </w:r>
          </w:p>
          <w:p w:rsidR="00E605FB" w:rsidRPr="00EF0BBA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605FB" w:rsidRPr="00EF0BBA" w:rsidRDefault="00E605FB" w:rsidP="00F96D83">
            <w:pPr>
              <w:autoSpaceDE w:val="0"/>
              <w:autoSpaceDN w:val="0"/>
              <w:adjustRightInd w:val="0"/>
              <w:jc w:val="both"/>
            </w:pPr>
            <w:r w:rsidRPr="00EF0BBA">
              <w:t xml:space="preserve">Протокол заседания Комиссии. Оценка качества реализованных мер по предупреждению коррупции в отчетном периоде в </w:t>
            </w:r>
            <w:r>
              <w:t>Управлении</w:t>
            </w:r>
            <w:r w:rsidRPr="00EF0BBA">
              <w:t>.</w:t>
            </w:r>
          </w:p>
          <w:p w:rsidR="00E605FB" w:rsidRPr="00EF0BBA" w:rsidRDefault="00E605FB" w:rsidP="00F96D83">
            <w:pPr>
              <w:autoSpaceDE w:val="0"/>
              <w:autoSpaceDN w:val="0"/>
              <w:adjustRightInd w:val="0"/>
              <w:jc w:val="both"/>
            </w:pPr>
          </w:p>
          <w:p w:rsidR="00E605FB" w:rsidRPr="00EF0BBA" w:rsidRDefault="00E605FB" w:rsidP="00F96D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605FB" w:rsidRPr="00340B4C" w:rsidTr="0075775E">
        <w:trPr>
          <w:trHeight w:val="2976"/>
        </w:trPr>
        <w:tc>
          <w:tcPr>
            <w:tcW w:w="675" w:type="dxa"/>
            <w:shd w:val="clear" w:color="auto" w:fill="auto"/>
          </w:tcPr>
          <w:p w:rsidR="00E605FB" w:rsidRPr="00EF0BBA" w:rsidRDefault="00E605FB" w:rsidP="00F96D83">
            <w:pPr>
              <w:pStyle w:val="a3"/>
              <w:spacing w:before="0" w:beforeAutospacing="0" w:after="0" w:afterAutospacing="0"/>
              <w:jc w:val="center"/>
            </w:pPr>
            <w:r w:rsidRPr="00EF0BBA">
              <w:t>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605FB" w:rsidRPr="00EF0BBA" w:rsidRDefault="00E605FB" w:rsidP="00F96D83">
            <w:pPr>
              <w:pStyle w:val="a3"/>
              <w:spacing w:before="0" w:after="0"/>
              <w:jc w:val="both"/>
            </w:pPr>
            <w:r w:rsidRPr="00EF0BBA">
              <w:t xml:space="preserve">Размещение сведений о доходах, расходах, </w:t>
            </w:r>
            <w:r>
              <w:t xml:space="preserve">               </w:t>
            </w:r>
            <w:r w:rsidRPr="00EF0BBA">
              <w:t xml:space="preserve">об имуществе и обязательствах имущественного характера, представляемых </w:t>
            </w:r>
            <w:r>
              <w:t>руководителем, заместителем руководителя Управления в информационно-телекоммуникационной сети «Интернет»</w:t>
            </w:r>
            <w:r w:rsidRPr="00EF0BBA">
              <w:t xml:space="preserve"> </w:t>
            </w:r>
            <w:r>
              <w:t xml:space="preserve">         </w:t>
            </w:r>
            <w:r w:rsidRPr="00EF0BBA">
              <w:t>на официальном сайте.</w:t>
            </w:r>
          </w:p>
          <w:p w:rsidR="00E605FB" w:rsidRPr="00EF0BBA" w:rsidRDefault="00E605FB" w:rsidP="00F96D83">
            <w:pPr>
              <w:pStyle w:val="a3"/>
              <w:spacing w:before="0" w:after="0"/>
              <w:jc w:val="both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 xml:space="preserve">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605FB" w:rsidRPr="00EF0BBA" w:rsidRDefault="00E605FB" w:rsidP="00F96D8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0BBA">
              <w:rPr>
                <w:rFonts w:eastAsia="Calibri"/>
                <w:lang w:eastAsia="en-US"/>
              </w:rPr>
              <w:t xml:space="preserve">В течение </w:t>
            </w:r>
          </w:p>
          <w:p w:rsidR="00E605FB" w:rsidRPr="00EF0BBA" w:rsidRDefault="00E605FB" w:rsidP="00F96D83">
            <w:pPr>
              <w:autoSpaceDE w:val="0"/>
              <w:autoSpaceDN w:val="0"/>
              <w:adjustRightInd w:val="0"/>
              <w:jc w:val="center"/>
            </w:pPr>
            <w:r w:rsidRPr="00EF0BBA">
              <w:rPr>
                <w:rFonts w:eastAsia="Calibri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EF0BBA">
              <w:t>указанных сведений</w:t>
            </w:r>
          </w:p>
          <w:p w:rsidR="00E605FB" w:rsidRPr="00EF0BBA" w:rsidRDefault="00E605FB" w:rsidP="00F96D83">
            <w:pPr>
              <w:autoSpaceDE w:val="0"/>
              <w:autoSpaceDN w:val="0"/>
              <w:adjustRightInd w:val="0"/>
              <w:jc w:val="center"/>
            </w:pPr>
            <w:r w:rsidRPr="00EF0BBA">
              <w:t>2022 г.</w:t>
            </w:r>
          </w:p>
          <w:p w:rsidR="00E605FB" w:rsidRPr="00EF0BBA" w:rsidRDefault="00E605FB" w:rsidP="00F96D83">
            <w:pPr>
              <w:autoSpaceDE w:val="0"/>
              <w:autoSpaceDN w:val="0"/>
              <w:adjustRightInd w:val="0"/>
              <w:jc w:val="center"/>
            </w:pPr>
            <w:r w:rsidRPr="00EF0BBA">
              <w:t>2023 г.</w:t>
            </w:r>
          </w:p>
          <w:p w:rsidR="00E605FB" w:rsidRPr="00EF0BBA" w:rsidRDefault="00E605FB" w:rsidP="00F96D83">
            <w:pPr>
              <w:autoSpaceDE w:val="0"/>
              <w:autoSpaceDN w:val="0"/>
              <w:adjustRightInd w:val="0"/>
              <w:jc w:val="center"/>
            </w:pPr>
            <w:r w:rsidRPr="00EF0BBA">
              <w:t>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E605FB" w:rsidRPr="00340B4C" w:rsidRDefault="00E605FB" w:rsidP="00F96D83">
            <w:pPr>
              <w:pStyle w:val="a3"/>
              <w:jc w:val="both"/>
            </w:pPr>
            <w:r w:rsidRPr="00EF0BBA">
              <w:t>Выявление признаков нарушения законодательства Российской Федерации      о государственной гражданской службе        и о противодействии коррупции государственными служащими</w:t>
            </w:r>
            <w:r>
              <w:t>, работниками</w:t>
            </w:r>
            <w:r w:rsidRPr="00EF0BBA">
              <w:t>. Оперативное реагирование на ставшие известными факты коррупционных проявлений.</w:t>
            </w:r>
          </w:p>
        </w:tc>
      </w:tr>
      <w:tr w:rsidR="00E605FB" w:rsidRPr="00340B4C" w:rsidTr="0075775E">
        <w:trPr>
          <w:trHeight w:val="1372"/>
        </w:trPr>
        <w:tc>
          <w:tcPr>
            <w:tcW w:w="675" w:type="dxa"/>
          </w:tcPr>
          <w:p w:rsidR="00E605FB" w:rsidRPr="00EF0BBA" w:rsidRDefault="00E605FB" w:rsidP="00F96D83">
            <w:pPr>
              <w:pStyle w:val="a3"/>
              <w:spacing w:before="0" w:beforeAutospacing="0" w:after="0" w:afterAutospacing="0"/>
              <w:jc w:val="center"/>
            </w:pPr>
            <w:r w:rsidRPr="00EF0BBA">
              <w:t>10</w:t>
            </w:r>
          </w:p>
        </w:tc>
        <w:tc>
          <w:tcPr>
            <w:tcW w:w="5103" w:type="dxa"/>
          </w:tcPr>
          <w:p w:rsidR="00E605FB" w:rsidRPr="00EF0BBA" w:rsidRDefault="00E605FB" w:rsidP="00F96D83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Размещение в подразделе, посвященном вопросам противодействия коррупции, </w:t>
            </w:r>
            <w:r>
              <w:rPr>
                <w:sz w:val="24"/>
                <w:szCs w:val="24"/>
              </w:rPr>
              <w:t xml:space="preserve">             </w:t>
            </w:r>
            <w:r w:rsidRPr="00EF0BBA">
              <w:rPr>
                <w:sz w:val="24"/>
                <w:szCs w:val="24"/>
              </w:rPr>
              <w:t xml:space="preserve">в информационно-телекоммуникационной сети «Интернет» на официальном сайте </w:t>
            </w:r>
            <w:r>
              <w:rPr>
                <w:sz w:val="24"/>
                <w:szCs w:val="24"/>
              </w:rPr>
              <w:t>Управления</w:t>
            </w:r>
            <w:r w:rsidRPr="00EF0BBA">
              <w:rPr>
                <w:sz w:val="24"/>
                <w:szCs w:val="24"/>
              </w:rPr>
              <w:t xml:space="preserve"> актуальной информации о мерах по предупреждению коррупции, а также ежемесячная ревизия содержания данного раздела. </w:t>
            </w:r>
          </w:p>
          <w:p w:rsidR="00E605FB" w:rsidRPr="00EF0BBA" w:rsidRDefault="00E605FB" w:rsidP="00F96D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 xml:space="preserve">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</w:tcPr>
          <w:p w:rsidR="00E605FB" w:rsidRPr="00EF0BBA" w:rsidRDefault="001D09C4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="00E605FB" w:rsidRPr="00EF0BBA">
              <w:t>арт</w:t>
            </w:r>
            <w:r>
              <w:t xml:space="preserve">, </w:t>
            </w:r>
            <w:r w:rsidR="00E605FB" w:rsidRPr="00EF0BBA">
              <w:t>июнь</w:t>
            </w:r>
          </w:p>
          <w:p w:rsidR="00E605FB" w:rsidRPr="00EF0BBA" w:rsidRDefault="001D09C4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с</w:t>
            </w:r>
            <w:r w:rsidR="00E605FB" w:rsidRPr="00EF0BBA">
              <w:t>ентябрь</w:t>
            </w:r>
            <w:r>
              <w:t xml:space="preserve">, </w:t>
            </w:r>
            <w:r w:rsidR="00E605FB" w:rsidRPr="00EF0BBA">
              <w:t>декабрь</w:t>
            </w:r>
          </w:p>
          <w:p w:rsidR="00E605FB" w:rsidRPr="00EF0BBA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F0BBA">
              <w:t xml:space="preserve"> 2022 г.</w:t>
            </w:r>
          </w:p>
          <w:p w:rsidR="00E605FB" w:rsidRPr="00EF0BBA" w:rsidRDefault="001D09C4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="00E605FB" w:rsidRPr="00EF0BBA">
              <w:t>арт</w:t>
            </w:r>
            <w:r>
              <w:t xml:space="preserve">, </w:t>
            </w:r>
            <w:r w:rsidR="00E605FB" w:rsidRPr="00EF0BBA">
              <w:t>июнь</w:t>
            </w:r>
            <w:r w:rsidR="00F96D83">
              <w:t xml:space="preserve">, </w:t>
            </w:r>
            <w:r w:rsidR="00E605FB" w:rsidRPr="00EF0BBA">
              <w:t>сентябрь</w:t>
            </w:r>
            <w:r w:rsidR="00F96D83">
              <w:t xml:space="preserve">, </w:t>
            </w:r>
            <w:r w:rsidR="00E605FB" w:rsidRPr="00EF0BBA">
              <w:t>декабрь</w:t>
            </w:r>
            <w:r w:rsidR="00F96D83">
              <w:t xml:space="preserve"> </w:t>
            </w:r>
          </w:p>
          <w:p w:rsidR="00E605FB" w:rsidRPr="00EF0BBA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F0BBA">
              <w:t xml:space="preserve"> 2023 г.</w:t>
            </w:r>
          </w:p>
          <w:p w:rsidR="00E605FB" w:rsidRPr="00EF0BBA" w:rsidRDefault="00006CBC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="00E605FB" w:rsidRPr="00EF0BBA">
              <w:t>арт</w:t>
            </w:r>
            <w:r w:rsidR="00F96D83">
              <w:t xml:space="preserve">, </w:t>
            </w:r>
            <w:r w:rsidR="00E605FB" w:rsidRPr="00EF0BBA">
              <w:t>июнь</w:t>
            </w:r>
            <w:r w:rsidR="00F96D83">
              <w:t xml:space="preserve">, </w:t>
            </w:r>
            <w:r w:rsidR="00E605FB" w:rsidRPr="00EF0BBA">
              <w:t>сентябрь</w:t>
            </w:r>
            <w:r w:rsidR="00F96D83">
              <w:t xml:space="preserve">, </w:t>
            </w:r>
            <w:r w:rsidR="00E605FB" w:rsidRPr="00EF0BBA">
              <w:t>декабрь</w:t>
            </w:r>
          </w:p>
          <w:p w:rsidR="00E605FB" w:rsidRPr="00EF0BBA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F0BBA">
              <w:t xml:space="preserve"> 2024 г.</w:t>
            </w:r>
          </w:p>
        </w:tc>
        <w:tc>
          <w:tcPr>
            <w:tcW w:w="4677" w:type="dxa"/>
          </w:tcPr>
          <w:p w:rsidR="00E605FB" w:rsidRPr="00340B4C" w:rsidRDefault="00E605FB" w:rsidP="00F96D83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Повышение открытости и доступности информации о деятельности                          по профилактике коррупционных и иных правонарушений в </w:t>
            </w:r>
            <w:r>
              <w:rPr>
                <w:sz w:val="24"/>
                <w:szCs w:val="24"/>
              </w:rPr>
              <w:t>Управлении</w:t>
            </w:r>
            <w:r w:rsidRPr="00EF0BBA">
              <w:rPr>
                <w:sz w:val="24"/>
                <w:szCs w:val="24"/>
              </w:rPr>
              <w:t>.</w:t>
            </w:r>
          </w:p>
        </w:tc>
      </w:tr>
      <w:tr w:rsidR="00E605FB" w:rsidRPr="00340B4C" w:rsidTr="0075775E">
        <w:trPr>
          <w:trHeight w:val="2161"/>
        </w:trPr>
        <w:tc>
          <w:tcPr>
            <w:tcW w:w="675" w:type="dxa"/>
          </w:tcPr>
          <w:p w:rsidR="00E605FB" w:rsidRPr="00EF0BBA" w:rsidRDefault="00E605FB" w:rsidP="00F96D83">
            <w:pPr>
              <w:pStyle w:val="a3"/>
              <w:spacing w:before="0" w:beforeAutospacing="0" w:after="0" w:afterAutospacing="0"/>
              <w:jc w:val="center"/>
            </w:pPr>
            <w:r w:rsidRPr="00EF0BBA">
              <w:lastRenderedPageBreak/>
              <w:t>11</w:t>
            </w:r>
          </w:p>
        </w:tc>
        <w:tc>
          <w:tcPr>
            <w:tcW w:w="5103" w:type="dxa"/>
          </w:tcPr>
          <w:p w:rsidR="00E605FB" w:rsidRPr="00EF0BBA" w:rsidRDefault="00E605FB" w:rsidP="00F96D83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характера, представленных государственными служащими и работниками в соответствии с нормативными правовыми актами Российской Федерации</w:t>
            </w:r>
            <w:r>
              <w:rPr>
                <w:sz w:val="24"/>
                <w:szCs w:val="24"/>
              </w:rPr>
              <w:t>,</w:t>
            </w:r>
            <w:r w:rsidRPr="00EF0BBA">
              <w:rPr>
                <w:sz w:val="24"/>
                <w:szCs w:val="24"/>
              </w:rPr>
              <w:t xml:space="preserve"> и подготовк</w:t>
            </w:r>
            <w:r>
              <w:rPr>
                <w:sz w:val="24"/>
                <w:szCs w:val="24"/>
              </w:rPr>
              <w:t>а</w:t>
            </w:r>
            <w:r w:rsidRPr="00EF0BBA">
              <w:rPr>
                <w:sz w:val="24"/>
                <w:szCs w:val="24"/>
              </w:rPr>
              <w:t xml:space="preserve"> доклада об итогах соответствующей декларационной кампании.</w:t>
            </w:r>
          </w:p>
        </w:tc>
        <w:tc>
          <w:tcPr>
            <w:tcW w:w="3119" w:type="dxa"/>
          </w:tcPr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 xml:space="preserve">руководитель Управления, 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</w:tcPr>
          <w:p w:rsidR="00E605FB" w:rsidRPr="00EF0BBA" w:rsidRDefault="00E605FB" w:rsidP="00F96D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 ноябрь 2022 г.</w:t>
            </w:r>
          </w:p>
          <w:p w:rsidR="00E605FB" w:rsidRPr="00EF0BBA" w:rsidRDefault="00E605FB" w:rsidP="00F96D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>ноябрь 2023 г.</w:t>
            </w:r>
          </w:p>
          <w:p w:rsidR="00E605FB" w:rsidRPr="00EF0BBA" w:rsidRDefault="00E605FB" w:rsidP="00F96D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>ноябрь 2024 г.</w:t>
            </w:r>
          </w:p>
        </w:tc>
        <w:tc>
          <w:tcPr>
            <w:tcW w:w="4677" w:type="dxa"/>
          </w:tcPr>
          <w:p w:rsidR="00E605FB" w:rsidRPr="00340B4C" w:rsidRDefault="00E605FB" w:rsidP="00F96D83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Выявление признаков нарушения законодательства Российской Федерации      о противодействии коррупции государственными служащими </w:t>
            </w:r>
            <w:r>
              <w:rPr>
                <w:sz w:val="24"/>
                <w:szCs w:val="24"/>
              </w:rPr>
              <w:t xml:space="preserve">                  </w:t>
            </w:r>
            <w:r w:rsidRPr="00EF0BBA">
              <w:rPr>
                <w:sz w:val="24"/>
                <w:szCs w:val="24"/>
              </w:rPr>
              <w:t xml:space="preserve">и работниками. Доклад руководству </w:t>
            </w:r>
            <w:r>
              <w:rPr>
                <w:sz w:val="24"/>
                <w:szCs w:val="24"/>
              </w:rPr>
              <w:t>Управления</w:t>
            </w:r>
            <w:r w:rsidRPr="00EF0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EF0BBA">
              <w:rPr>
                <w:sz w:val="24"/>
                <w:szCs w:val="24"/>
              </w:rPr>
              <w:t xml:space="preserve"> ставши</w:t>
            </w:r>
            <w:r>
              <w:rPr>
                <w:sz w:val="24"/>
                <w:szCs w:val="24"/>
              </w:rPr>
              <w:t>х</w:t>
            </w:r>
            <w:r w:rsidRPr="00EF0BBA">
              <w:rPr>
                <w:sz w:val="24"/>
                <w:szCs w:val="24"/>
              </w:rPr>
              <w:t xml:space="preserve"> известными факт</w:t>
            </w:r>
            <w:r>
              <w:rPr>
                <w:sz w:val="24"/>
                <w:szCs w:val="24"/>
              </w:rPr>
              <w:t>ах</w:t>
            </w:r>
            <w:r w:rsidRPr="00EF0BBA">
              <w:rPr>
                <w:sz w:val="24"/>
                <w:szCs w:val="24"/>
              </w:rPr>
              <w:t xml:space="preserve"> коррупционных проявлений.</w:t>
            </w:r>
          </w:p>
        </w:tc>
      </w:tr>
      <w:tr w:rsidR="00E605FB" w:rsidRPr="00340B4C" w:rsidTr="0075775E">
        <w:trPr>
          <w:trHeight w:val="2161"/>
        </w:trPr>
        <w:tc>
          <w:tcPr>
            <w:tcW w:w="675" w:type="dxa"/>
          </w:tcPr>
          <w:p w:rsidR="00E605FB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5103" w:type="dxa"/>
          </w:tcPr>
          <w:p w:rsidR="00E605FB" w:rsidRPr="004D3230" w:rsidRDefault="00E605FB" w:rsidP="00F96D83">
            <w:pPr>
              <w:pStyle w:val="ConsPlusNormal"/>
              <w:jc w:val="both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 xml:space="preserve">Мониторинг представления сведений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D3230">
              <w:rPr>
                <w:sz w:val="24"/>
                <w:szCs w:val="24"/>
              </w:rPr>
              <w:t xml:space="preserve">о доходах, расходах, об имуществе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4D3230">
              <w:rPr>
                <w:sz w:val="24"/>
                <w:szCs w:val="24"/>
              </w:rPr>
              <w:t xml:space="preserve"> и обязательствах имущественного характера </w:t>
            </w:r>
            <w:r>
              <w:rPr>
                <w:sz w:val="24"/>
                <w:szCs w:val="24"/>
              </w:rPr>
              <w:t xml:space="preserve">    </w:t>
            </w:r>
            <w:r w:rsidRPr="004D3230">
              <w:rPr>
                <w:sz w:val="24"/>
                <w:szCs w:val="24"/>
              </w:rPr>
              <w:t>в рамках декларационной к</w:t>
            </w:r>
            <w:r>
              <w:rPr>
                <w:sz w:val="24"/>
                <w:szCs w:val="24"/>
              </w:rPr>
              <w:t>а</w:t>
            </w:r>
            <w:r w:rsidRPr="004D3230">
              <w:rPr>
                <w:sz w:val="24"/>
                <w:szCs w:val="24"/>
              </w:rPr>
              <w:t xml:space="preserve">мпании </w:t>
            </w:r>
            <w:r>
              <w:rPr>
                <w:sz w:val="24"/>
                <w:szCs w:val="24"/>
              </w:rPr>
              <w:t xml:space="preserve">                  </w:t>
            </w:r>
            <w:r w:rsidRPr="004D3230">
              <w:rPr>
                <w:sz w:val="24"/>
                <w:szCs w:val="24"/>
              </w:rPr>
              <w:t>с информированием еженедельно руководителей структурных подразделений, р</w:t>
            </w:r>
            <w:r>
              <w:rPr>
                <w:sz w:val="24"/>
                <w:szCs w:val="24"/>
              </w:rPr>
              <w:t>уководителя</w:t>
            </w:r>
            <w:r w:rsidRPr="004D32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  <w:r w:rsidRPr="004D3230">
              <w:rPr>
                <w:sz w:val="24"/>
                <w:szCs w:val="24"/>
              </w:rPr>
              <w:t xml:space="preserve"> о ходе декларационной кампании и повышения исполнительской дисциплины.</w:t>
            </w:r>
          </w:p>
        </w:tc>
        <w:tc>
          <w:tcPr>
            <w:tcW w:w="3119" w:type="dxa"/>
          </w:tcPr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 xml:space="preserve">руководитель Управления, 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</w:tcPr>
          <w:p w:rsidR="00E605FB" w:rsidRPr="004D3230" w:rsidRDefault="00006CBC" w:rsidP="00F96D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E605FB" w:rsidRPr="004D3230">
              <w:rPr>
                <w:sz w:val="24"/>
                <w:szCs w:val="24"/>
              </w:rPr>
              <w:t>нварь</w:t>
            </w:r>
            <w:r w:rsidR="00F96D83">
              <w:rPr>
                <w:sz w:val="24"/>
                <w:szCs w:val="24"/>
              </w:rPr>
              <w:t xml:space="preserve">, </w:t>
            </w:r>
            <w:r w:rsidR="001D09C4">
              <w:rPr>
                <w:sz w:val="24"/>
                <w:szCs w:val="24"/>
              </w:rPr>
              <w:t>ф</w:t>
            </w:r>
            <w:r w:rsidR="00E605FB" w:rsidRPr="004D3230">
              <w:rPr>
                <w:sz w:val="24"/>
                <w:szCs w:val="24"/>
              </w:rPr>
              <w:t>евраль</w:t>
            </w:r>
            <w:r w:rsidR="00F96D83">
              <w:rPr>
                <w:sz w:val="24"/>
                <w:szCs w:val="24"/>
              </w:rPr>
              <w:t xml:space="preserve">, </w:t>
            </w:r>
            <w:r w:rsidR="00E605FB" w:rsidRPr="004D3230">
              <w:rPr>
                <w:sz w:val="24"/>
                <w:szCs w:val="24"/>
              </w:rPr>
              <w:t>март</w:t>
            </w:r>
            <w:r w:rsidR="001D09C4">
              <w:rPr>
                <w:sz w:val="24"/>
                <w:szCs w:val="24"/>
              </w:rPr>
              <w:t xml:space="preserve">, </w:t>
            </w:r>
            <w:r w:rsidR="00E605FB" w:rsidRPr="004D3230">
              <w:rPr>
                <w:sz w:val="24"/>
                <w:szCs w:val="24"/>
              </w:rPr>
              <w:t xml:space="preserve">апрель </w:t>
            </w:r>
          </w:p>
          <w:p w:rsidR="00E605FB" w:rsidRPr="004D3230" w:rsidRDefault="00E605FB" w:rsidP="00F96D83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2022 г.</w:t>
            </w:r>
          </w:p>
          <w:p w:rsidR="00E605FB" w:rsidRPr="004D3230" w:rsidRDefault="00006CBC" w:rsidP="00F96D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E605FB" w:rsidRPr="004D3230">
              <w:rPr>
                <w:sz w:val="24"/>
                <w:szCs w:val="24"/>
              </w:rPr>
              <w:t>нварь</w:t>
            </w:r>
            <w:r w:rsidR="00F96D83">
              <w:rPr>
                <w:sz w:val="24"/>
                <w:szCs w:val="24"/>
              </w:rPr>
              <w:t xml:space="preserve">, </w:t>
            </w:r>
            <w:r w:rsidR="00E605FB" w:rsidRPr="004D3230">
              <w:rPr>
                <w:sz w:val="24"/>
                <w:szCs w:val="24"/>
              </w:rPr>
              <w:t>февраль</w:t>
            </w:r>
            <w:r w:rsidR="00F96D83">
              <w:rPr>
                <w:sz w:val="24"/>
                <w:szCs w:val="24"/>
              </w:rPr>
              <w:t xml:space="preserve">, </w:t>
            </w:r>
            <w:r w:rsidR="00E605FB" w:rsidRPr="004D3230">
              <w:rPr>
                <w:sz w:val="24"/>
                <w:szCs w:val="24"/>
              </w:rPr>
              <w:t>март</w:t>
            </w:r>
          </w:p>
          <w:p w:rsidR="00E605FB" w:rsidRPr="004D3230" w:rsidRDefault="00E605FB" w:rsidP="00F96D83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 xml:space="preserve">апрель </w:t>
            </w:r>
          </w:p>
          <w:p w:rsidR="00E605FB" w:rsidRPr="004D3230" w:rsidRDefault="00E605FB" w:rsidP="00F96D83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2023 г.</w:t>
            </w:r>
          </w:p>
          <w:p w:rsidR="00E605FB" w:rsidRPr="004D3230" w:rsidRDefault="00006CBC" w:rsidP="00F96D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E605FB" w:rsidRPr="004D3230">
              <w:rPr>
                <w:sz w:val="24"/>
                <w:szCs w:val="24"/>
              </w:rPr>
              <w:t>нварь</w:t>
            </w:r>
            <w:r w:rsidR="00F96D83">
              <w:rPr>
                <w:sz w:val="24"/>
                <w:szCs w:val="24"/>
              </w:rPr>
              <w:t xml:space="preserve">, </w:t>
            </w:r>
            <w:r w:rsidR="00E605FB" w:rsidRPr="004D3230">
              <w:rPr>
                <w:sz w:val="24"/>
                <w:szCs w:val="24"/>
              </w:rPr>
              <w:t>февраль</w:t>
            </w:r>
            <w:r w:rsidR="00F96D83">
              <w:rPr>
                <w:sz w:val="24"/>
                <w:szCs w:val="24"/>
              </w:rPr>
              <w:t xml:space="preserve">, </w:t>
            </w:r>
            <w:r w:rsidR="00E605FB" w:rsidRPr="004D3230">
              <w:rPr>
                <w:sz w:val="24"/>
                <w:szCs w:val="24"/>
              </w:rPr>
              <w:t>март</w:t>
            </w:r>
          </w:p>
          <w:p w:rsidR="00E605FB" w:rsidRPr="004D3230" w:rsidRDefault="00E605FB" w:rsidP="00F96D83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 xml:space="preserve">апрель </w:t>
            </w:r>
          </w:p>
          <w:p w:rsidR="00E605FB" w:rsidRPr="004D3230" w:rsidRDefault="00E605FB" w:rsidP="00F96D83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2024 г.</w:t>
            </w:r>
          </w:p>
        </w:tc>
        <w:tc>
          <w:tcPr>
            <w:tcW w:w="4677" w:type="dxa"/>
          </w:tcPr>
          <w:p w:rsidR="00E605FB" w:rsidRPr="004D3230" w:rsidRDefault="00E605FB" w:rsidP="00F96D8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руководителю</w:t>
            </w:r>
            <w:r w:rsidRPr="004D32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  <w:r w:rsidRPr="004D3230">
              <w:rPr>
                <w:sz w:val="24"/>
                <w:szCs w:val="24"/>
              </w:rPr>
              <w:t xml:space="preserve"> о ходе декларационной кампании.</w:t>
            </w:r>
          </w:p>
        </w:tc>
      </w:tr>
      <w:tr w:rsidR="00E605FB" w:rsidRPr="00340B4C" w:rsidTr="0075775E">
        <w:trPr>
          <w:trHeight w:val="2161"/>
        </w:trPr>
        <w:tc>
          <w:tcPr>
            <w:tcW w:w="675" w:type="dxa"/>
          </w:tcPr>
          <w:p w:rsidR="00E605FB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5103" w:type="dxa"/>
          </w:tcPr>
          <w:p w:rsidR="00E605FB" w:rsidRPr="005570BC" w:rsidRDefault="00E605FB" w:rsidP="00F96D83">
            <w:pPr>
              <w:pStyle w:val="ConsPlusNormal"/>
              <w:jc w:val="both"/>
              <w:rPr>
                <w:sz w:val="24"/>
                <w:szCs w:val="24"/>
                <w:highlight w:val="lightGray"/>
              </w:rPr>
            </w:pPr>
            <w:r w:rsidRPr="004D3230">
              <w:rPr>
                <w:sz w:val="24"/>
                <w:szCs w:val="24"/>
              </w:rPr>
              <w:t xml:space="preserve">Ежеквартальное представление сведений </w:t>
            </w:r>
            <w:r>
              <w:rPr>
                <w:sz w:val="24"/>
                <w:szCs w:val="24"/>
              </w:rPr>
              <w:t xml:space="preserve">         </w:t>
            </w:r>
            <w:r w:rsidRPr="004D3230">
              <w:rPr>
                <w:sz w:val="24"/>
                <w:szCs w:val="24"/>
              </w:rPr>
              <w:t xml:space="preserve">о ходе реализации мероприятий по противодействию коррупции в </w:t>
            </w: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Роскомнадзора</w:t>
            </w:r>
            <w:proofErr w:type="spellEnd"/>
            <w:r>
              <w:rPr>
                <w:sz w:val="24"/>
                <w:szCs w:val="24"/>
              </w:rPr>
              <w:t xml:space="preserve"> по Центральному федеральному округу</w:t>
            </w:r>
            <w:r w:rsidRPr="004D3230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 xml:space="preserve">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</w:tcPr>
          <w:p w:rsidR="00E605FB" w:rsidRDefault="00006CBC" w:rsidP="00F96D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апрель, июль, октябрь </w:t>
            </w:r>
          </w:p>
          <w:p w:rsidR="00E605FB" w:rsidRDefault="00E605FB" w:rsidP="00F96D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  <w:p w:rsidR="00E605FB" w:rsidRDefault="00006CBC" w:rsidP="00F96D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апрель, июль, сентябрь </w:t>
            </w:r>
            <w:r w:rsidR="00E605FB">
              <w:rPr>
                <w:sz w:val="24"/>
                <w:szCs w:val="24"/>
              </w:rPr>
              <w:t>2023 г.</w:t>
            </w:r>
          </w:p>
          <w:p w:rsidR="00E605FB" w:rsidRDefault="00006CBC" w:rsidP="00F96D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605FB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, </w:t>
            </w:r>
            <w:r w:rsidR="00E605FB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, </w:t>
            </w:r>
            <w:r w:rsidR="00E605FB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 xml:space="preserve">, </w:t>
            </w:r>
            <w:r w:rsidR="00E605FB">
              <w:rPr>
                <w:sz w:val="24"/>
                <w:szCs w:val="24"/>
              </w:rPr>
              <w:t>ноябрь</w:t>
            </w:r>
          </w:p>
          <w:p w:rsidR="00E605FB" w:rsidRDefault="00E605FB" w:rsidP="00F96D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  <w:p w:rsidR="001D09C4" w:rsidRPr="00FA055F" w:rsidRDefault="001D09C4" w:rsidP="00F96D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605FB" w:rsidRPr="00340B4C" w:rsidRDefault="00E605FB" w:rsidP="00F96D8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фактов</w:t>
            </w:r>
            <w:r w:rsidRPr="00822390">
              <w:rPr>
                <w:sz w:val="24"/>
                <w:szCs w:val="24"/>
              </w:rPr>
              <w:t xml:space="preserve"> нарушения государственными служащими законодательства Российской Федерации      о противодействии коррупции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605FB" w:rsidRPr="00340B4C" w:rsidTr="0075775E">
        <w:tc>
          <w:tcPr>
            <w:tcW w:w="675" w:type="dxa"/>
            <w:shd w:val="clear" w:color="auto" w:fill="auto"/>
          </w:tcPr>
          <w:p w:rsidR="00E605FB" w:rsidRPr="00340B4C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14</w:t>
            </w:r>
          </w:p>
        </w:tc>
        <w:tc>
          <w:tcPr>
            <w:tcW w:w="5103" w:type="dxa"/>
            <w:shd w:val="clear" w:color="auto" w:fill="auto"/>
          </w:tcPr>
          <w:p w:rsidR="00E605FB" w:rsidRPr="00340B4C" w:rsidRDefault="00E605FB" w:rsidP="00F96D83">
            <w:pPr>
              <w:pStyle w:val="a3"/>
              <w:spacing w:before="0" w:beforeAutospacing="0" w:after="0" w:afterAutospacing="0"/>
              <w:jc w:val="both"/>
            </w:pPr>
            <w:r>
              <w:t>Проведение а</w:t>
            </w:r>
            <w:r w:rsidRPr="00340B4C">
              <w:t>нализ</w:t>
            </w:r>
            <w:r>
              <w:t>а</w:t>
            </w:r>
            <w:r w:rsidRPr="00340B4C">
              <w:t xml:space="preserve"> коррупционных рисков, связанных с участием </w:t>
            </w:r>
            <w:r>
              <w:t>государственных</w:t>
            </w:r>
            <w:r w:rsidRPr="00340B4C">
              <w:t xml:space="preserve"> служащих на безвозмездной основе </w:t>
            </w:r>
            <w:r>
              <w:t xml:space="preserve">                    </w:t>
            </w:r>
            <w:r w:rsidRPr="00340B4C">
              <w:t xml:space="preserve">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</w:t>
            </w:r>
            <w:r>
              <w:t xml:space="preserve">           </w:t>
            </w:r>
            <w:r w:rsidRPr="00340B4C">
              <w:t>в качестве членов коллегиальных органов управления этих организаций.</w:t>
            </w:r>
          </w:p>
          <w:p w:rsidR="00E605FB" w:rsidRPr="00340B4C" w:rsidRDefault="00E605FB" w:rsidP="00F96D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 xml:space="preserve">руководитель Управления, 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E605FB" w:rsidRPr="00FA055F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н</w:t>
            </w:r>
            <w:r w:rsidRPr="00822390">
              <w:t>оябрь</w:t>
            </w:r>
            <w:r>
              <w:t xml:space="preserve"> 2022 г.</w:t>
            </w:r>
          </w:p>
          <w:p w:rsidR="00E605FB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н</w:t>
            </w:r>
            <w:r w:rsidRPr="00822390">
              <w:t>оябрь</w:t>
            </w:r>
            <w:r>
              <w:t xml:space="preserve"> 2023 г.</w:t>
            </w:r>
          </w:p>
          <w:p w:rsidR="00E605FB" w:rsidRPr="00FA055F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н</w:t>
            </w:r>
            <w:r w:rsidRPr="00822390">
              <w:t>оябрь</w:t>
            </w:r>
            <w:r>
              <w:t xml:space="preserve"> 2024 г.</w:t>
            </w:r>
          </w:p>
          <w:p w:rsidR="00E605FB" w:rsidRPr="00FA055F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E605FB" w:rsidRPr="00340B4C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E605FB" w:rsidRPr="00340B4C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E605FB" w:rsidRPr="00340B4C" w:rsidRDefault="00E605FB" w:rsidP="00F96D83">
            <w:pPr>
              <w:pStyle w:val="a3"/>
              <w:spacing w:before="0" w:beforeAutospacing="0" w:after="0" w:afterAutospacing="0"/>
              <w:jc w:val="both"/>
            </w:pPr>
            <w:r w:rsidRPr="00340B4C">
              <w:t xml:space="preserve">Выявление </w:t>
            </w:r>
            <w:r>
              <w:t>фактов</w:t>
            </w:r>
            <w:r w:rsidRPr="00340B4C">
              <w:t xml:space="preserve"> неисполнения </w:t>
            </w:r>
            <w:r>
              <w:t>государственными</w:t>
            </w:r>
            <w:r w:rsidRPr="00340B4C">
              <w:t xml:space="preserve"> служащими обязанности по предварительному уведомлению </w:t>
            </w:r>
            <w:r>
              <w:t xml:space="preserve">об </w:t>
            </w:r>
            <w:r w:rsidRPr="00340B4C">
              <w:t>участи</w:t>
            </w:r>
            <w:r>
              <w:t>и</w:t>
            </w:r>
            <w:r w:rsidRPr="00340B4C">
              <w:t xml:space="preserve"> на безвозмездной основе</w:t>
            </w:r>
            <w:r>
              <w:t xml:space="preserve"> </w:t>
            </w:r>
            <w:r w:rsidRPr="00340B4C">
              <w:t>в управлении коммерческими организациями,</w:t>
            </w:r>
            <w:r>
              <w:t xml:space="preserve"> я</w:t>
            </w:r>
            <w:r w:rsidRPr="00340B4C">
              <w:t xml:space="preserve">вляющихся организациями государственных корпораций (компаний) или публично-правовых компаний, и их деятельностью </w:t>
            </w:r>
            <w:r>
              <w:t xml:space="preserve">   </w:t>
            </w:r>
            <w:r w:rsidRPr="00340B4C">
              <w:t>в качестве членов коллегиальных органов управления этих организаций</w:t>
            </w:r>
            <w:r>
              <w:t xml:space="preserve"> и доклад этих фактов руководству Управления</w:t>
            </w:r>
            <w:r w:rsidRPr="00340B4C">
              <w:t>.</w:t>
            </w:r>
          </w:p>
        </w:tc>
      </w:tr>
      <w:tr w:rsidR="00E605FB" w:rsidRPr="00340B4C" w:rsidTr="0075775E">
        <w:tc>
          <w:tcPr>
            <w:tcW w:w="675" w:type="dxa"/>
            <w:shd w:val="clear" w:color="auto" w:fill="auto"/>
          </w:tcPr>
          <w:p w:rsidR="00E605FB" w:rsidRPr="00340B4C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605FB" w:rsidRPr="00340B4C" w:rsidRDefault="00E605FB" w:rsidP="00F96D83">
            <w:pPr>
              <w:pStyle w:val="a3"/>
              <w:spacing w:before="0" w:beforeAutospacing="0" w:after="0" w:afterAutospacing="0"/>
              <w:jc w:val="both"/>
            </w:pPr>
            <w:r>
              <w:t>Проведение а</w:t>
            </w:r>
            <w:r w:rsidRPr="00901DEA">
              <w:t>нализ</w:t>
            </w:r>
            <w:r>
              <w:t>а</w:t>
            </w:r>
            <w:r w:rsidRPr="00901DEA">
              <w:t xml:space="preserve"> </w:t>
            </w:r>
            <w:r>
              <w:t>документов в целях выявления фактов</w:t>
            </w:r>
            <w:r w:rsidRPr="00901DEA">
              <w:t xml:space="preserve"> возникновения конфликта интересов, одной из сторон которого являются </w:t>
            </w:r>
            <w:r>
              <w:t>государственные</w:t>
            </w:r>
            <w:r w:rsidRPr="00901DEA">
              <w:t xml:space="preserve"> служащие</w:t>
            </w:r>
            <w:r>
              <w:t xml:space="preserve">, </w:t>
            </w:r>
            <w:r w:rsidRPr="00901DEA">
              <w:t>работники</w:t>
            </w:r>
            <w:r>
              <w:t>,            и рассмотрения этих фактов на Комиссии.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605FB" w:rsidRPr="00AA24B6" w:rsidRDefault="00E605FB" w:rsidP="00F96D83">
            <w:pPr>
              <w:pStyle w:val="a3"/>
              <w:spacing w:before="0" w:beforeAutospacing="0" w:after="0" w:afterAutospacing="0"/>
              <w:jc w:val="center"/>
            </w:pPr>
            <w:r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 xml:space="preserve">руководитель Управления, 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605FB" w:rsidRDefault="00006CBC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="00E605FB" w:rsidRPr="00A443DC">
              <w:t>арт</w:t>
            </w:r>
            <w:r>
              <w:t xml:space="preserve">, </w:t>
            </w:r>
            <w:r w:rsidR="00E605FB" w:rsidRPr="00A443DC">
              <w:t>июнь</w:t>
            </w:r>
            <w:r>
              <w:t xml:space="preserve">, </w:t>
            </w:r>
            <w:r w:rsidR="00E605FB" w:rsidRPr="00A443DC">
              <w:t>сентябрь</w:t>
            </w:r>
            <w:r>
              <w:t xml:space="preserve">, </w:t>
            </w:r>
            <w:r w:rsidR="00E605FB" w:rsidRPr="00A443DC">
              <w:t>декабрь</w:t>
            </w:r>
            <w:r w:rsidR="00E605FB">
              <w:t xml:space="preserve"> </w:t>
            </w:r>
          </w:p>
          <w:p w:rsidR="00E605FB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2022 г.</w:t>
            </w:r>
          </w:p>
          <w:p w:rsidR="00E605FB" w:rsidRPr="00A443DC" w:rsidRDefault="00006CBC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="00E605FB" w:rsidRPr="00A443DC">
              <w:t>арт</w:t>
            </w:r>
            <w:r>
              <w:t xml:space="preserve">, </w:t>
            </w:r>
            <w:r w:rsidR="00E605FB" w:rsidRPr="00A443DC">
              <w:t>июнь</w:t>
            </w:r>
          </w:p>
          <w:p w:rsidR="00E605FB" w:rsidRDefault="00006CBC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с</w:t>
            </w:r>
            <w:r w:rsidR="00E605FB" w:rsidRPr="00A443DC">
              <w:t>ентябрь</w:t>
            </w:r>
            <w:r>
              <w:t xml:space="preserve">, </w:t>
            </w:r>
            <w:r w:rsidR="00E605FB" w:rsidRPr="00A443DC">
              <w:t>декабрь</w:t>
            </w:r>
            <w:r w:rsidR="00E605FB">
              <w:t xml:space="preserve"> </w:t>
            </w:r>
          </w:p>
          <w:p w:rsidR="00E605FB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2023 г.</w:t>
            </w:r>
          </w:p>
          <w:p w:rsidR="00E605FB" w:rsidRDefault="00006CBC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="00E605FB" w:rsidRPr="00A443DC">
              <w:t>арт</w:t>
            </w:r>
            <w:r>
              <w:t xml:space="preserve">, </w:t>
            </w:r>
            <w:r w:rsidR="00E605FB" w:rsidRPr="00A443DC">
              <w:t>июнь</w:t>
            </w:r>
            <w:r>
              <w:t xml:space="preserve">, </w:t>
            </w:r>
            <w:r w:rsidR="00E605FB" w:rsidRPr="00A443DC">
              <w:t>сентябрь</w:t>
            </w:r>
            <w:r>
              <w:t xml:space="preserve">, </w:t>
            </w:r>
            <w:r w:rsidR="00E605FB" w:rsidRPr="00A443DC">
              <w:t>декабрь</w:t>
            </w:r>
            <w:r w:rsidR="00E605FB">
              <w:t xml:space="preserve"> </w:t>
            </w:r>
          </w:p>
          <w:p w:rsidR="00E605FB" w:rsidRPr="00340B4C" w:rsidRDefault="00E605FB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E605FB" w:rsidRDefault="00E605FB" w:rsidP="00F96D83">
            <w:pPr>
              <w:pStyle w:val="a3"/>
              <w:spacing w:before="0" w:beforeAutospacing="0" w:after="0" w:afterAutospacing="0"/>
              <w:jc w:val="both"/>
            </w:pPr>
            <w:r>
              <w:t>Подготовка аналитической записки председателю Комиссии о выявленных фактах конфликта интересов.</w:t>
            </w:r>
          </w:p>
          <w:p w:rsidR="00E605FB" w:rsidRPr="00340B4C" w:rsidRDefault="00E605FB" w:rsidP="00F96D8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006CBC" w:rsidRPr="00A16D9D" w:rsidTr="0075775E">
        <w:tc>
          <w:tcPr>
            <w:tcW w:w="675" w:type="dxa"/>
            <w:shd w:val="clear" w:color="auto" w:fill="auto"/>
          </w:tcPr>
          <w:p w:rsidR="00006CBC" w:rsidRPr="00BC0A83" w:rsidRDefault="00006CBC" w:rsidP="00006CBC">
            <w:pPr>
              <w:pStyle w:val="a3"/>
              <w:spacing w:before="0" w:beforeAutospacing="0" w:after="0" w:afterAutospacing="0"/>
              <w:jc w:val="center"/>
            </w:pPr>
            <w:r w:rsidRPr="00BC0A83">
              <w:t>1</w:t>
            </w:r>
            <w:r>
              <w:t>6</w:t>
            </w:r>
          </w:p>
        </w:tc>
        <w:tc>
          <w:tcPr>
            <w:tcW w:w="5103" w:type="dxa"/>
            <w:shd w:val="clear" w:color="auto" w:fill="auto"/>
          </w:tcPr>
          <w:p w:rsidR="00006CBC" w:rsidRPr="00BC0A83" w:rsidRDefault="00006CBC" w:rsidP="00BB3FA2">
            <w:pPr>
              <w:pStyle w:val="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BC0A83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Мониторинг поддержания в актуальном состоянии нормативных правовых актов, содержащих обязательные требования в сфере компетенции Управления, в информационно-телекоммуникационной сети «Интернет» на официальном сайте Управления и регулярное обновление информации об указанных правовых актах.</w:t>
            </w:r>
          </w:p>
        </w:tc>
        <w:tc>
          <w:tcPr>
            <w:tcW w:w="3119" w:type="dxa"/>
            <w:shd w:val="clear" w:color="auto" w:fill="auto"/>
          </w:tcPr>
          <w:p w:rsidR="00006CBC" w:rsidRPr="00BC0A83" w:rsidRDefault="00006CBC" w:rsidP="00BB3FA2">
            <w:pPr>
              <w:pStyle w:val="a3"/>
              <w:spacing w:before="0" w:beforeAutospacing="0" w:after="0" w:afterAutospacing="0"/>
              <w:jc w:val="center"/>
            </w:pPr>
            <w:r w:rsidRPr="00BC0A83">
              <w:t>С.В. Титоренко – руководитель Управления, Е.В. Давыдова – ведущий специалист-эксперт ООФПРК, ответственный по профилактике коррупционных и иных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006CBC" w:rsidRPr="00BC0A83" w:rsidRDefault="00006CBC" w:rsidP="005544E7">
            <w:pPr>
              <w:pStyle w:val="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BC0A83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ноябрь 2022 г.</w:t>
            </w:r>
          </w:p>
          <w:p w:rsidR="00006CBC" w:rsidRPr="00BC0A83" w:rsidRDefault="00006CBC" w:rsidP="005544E7">
            <w:pPr>
              <w:jc w:val="center"/>
            </w:pPr>
            <w:r w:rsidRPr="00BC0A83">
              <w:t>ноябрь 2023 г.</w:t>
            </w:r>
          </w:p>
          <w:p w:rsidR="00006CBC" w:rsidRPr="00BC0A83" w:rsidRDefault="00006CBC" w:rsidP="005544E7">
            <w:pPr>
              <w:jc w:val="center"/>
            </w:pPr>
            <w:r w:rsidRPr="00BC0A83">
              <w:t>ноябрь 2024 г.</w:t>
            </w:r>
          </w:p>
          <w:p w:rsidR="00006CBC" w:rsidRPr="00BC0A83" w:rsidRDefault="00006CBC" w:rsidP="005544E7">
            <w:pPr>
              <w:jc w:val="center"/>
            </w:pPr>
          </w:p>
          <w:p w:rsidR="00006CBC" w:rsidRPr="00BC0A83" w:rsidRDefault="00006CBC" w:rsidP="005544E7">
            <w:p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006CBC" w:rsidRPr="00BC0A83" w:rsidRDefault="00006CBC" w:rsidP="00BB3FA2">
            <w:pPr>
              <w:jc w:val="both"/>
            </w:pPr>
            <w:r w:rsidRPr="00BC0A83">
              <w:t xml:space="preserve">Обеспечение открытости правовой информации, оперативное ее доведение до заинтересованных лиц. </w:t>
            </w:r>
          </w:p>
        </w:tc>
      </w:tr>
      <w:tr w:rsidR="005544E7" w:rsidRPr="00D67353" w:rsidTr="007577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E7" w:rsidRPr="00D67353" w:rsidRDefault="005544E7" w:rsidP="005544E7">
            <w:pPr>
              <w:pStyle w:val="a3"/>
            </w:pPr>
            <w: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E7" w:rsidRPr="00E605FB" w:rsidRDefault="005544E7" w:rsidP="001D09C4">
            <w:pPr>
              <w:pStyle w:val="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E605F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Обеспечение участия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 ответственного должностного лица </w:t>
            </w:r>
            <w:r w:rsidRPr="00E605F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по профилактике </w:t>
            </w:r>
            <w:r w:rsidRPr="00E605F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lastRenderedPageBreak/>
              <w:t xml:space="preserve">коррупционных и иных правонарушений в подготовке предложений руководству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Управления </w:t>
            </w:r>
            <w:r w:rsidRPr="00E605F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по относящимся к его компетенции кадровым вопросам и вопросам награждения государственных служащих ведомственными или государственными наградами Российской Федерации.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E7" w:rsidRPr="00D67353" w:rsidRDefault="005544E7" w:rsidP="00BB3FA2">
            <w:pPr>
              <w:jc w:val="center"/>
            </w:pPr>
            <w:r w:rsidRPr="00BC0A83">
              <w:lastRenderedPageBreak/>
              <w:t xml:space="preserve">С.В. Титоренко – руководитель Управления, </w:t>
            </w:r>
            <w:r w:rsidRPr="00BC0A83">
              <w:lastRenderedPageBreak/>
              <w:t>Е.В. Давыдова – ведущий специалист-эксперт ООФПРК, ответственный по профилактике коррупционных и иных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E7" w:rsidRPr="00E605FB" w:rsidRDefault="005544E7" w:rsidP="005544E7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lastRenderedPageBreak/>
              <w:t>апрель</w:t>
            </w:r>
            <w:r w:rsidRPr="00E605F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 2022 г.</w:t>
            </w:r>
          </w:p>
          <w:p w:rsidR="005544E7" w:rsidRPr="00E605FB" w:rsidRDefault="005544E7" w:rsidP="005544E7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апрель</w:t>
            </w:r>
            <w:r w:rsidRPr="00E605F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 2023 г.</w:t>
            </w:r>
          </w:p>
          <w:p w:rsidR="005544E7" w:rsidRPr="00E605FB" w:rsidRDefault="005544E7" w:rsidP="005544E7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lastRenderedPageBreak/>
              <w:t>апрель</w:t>
            </w:r>
            <w:r w:rsidRPr="00E605F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 2024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E7" w:rsidRPr="00D67353" w:rsidRDefault="005544E7" w:rsidP="00BB3FA2">
            <w:pPr>
              <w:jc w:val="both"/>
            </w:pPr>
            <w:r>
              <w:lastRenderedPageBreak/>
              <w:t xml:space="preserve">Доклад руководителю Управления предложений о награждении </w:t>
            </w:r>
            <w:r>
              <w:lastRenderedPageBreak/>
              <w:t>государственных служащих и работников.</w:t>
            </w:r>
          </w:p>
        </w:tc>
      </w:tr>
      <w:tr w:rsidR="005544E7" w:rsidRPr="00A16D9D" w:rsidTr="0075775E">
        <w:tc>
          <w:tcPr>
            <w:tcW w:w="675" w:type="dxa"/>
            <w:shd w:val="clear" w:color="auto" w:fill="auto"/>
          </w:tcPr>
          <w:p w:rsidR="005544E7" w:rsidRPr="00BC0A83" w:rsidRDefault="005544E7" w:rsidP="00006CB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18</w:t>
            </w:r>
          </w:p>
        </w:tc>
        <w:tc>
          <w:tcPr>
            <w:tcW w:w="5103" w:type="dxa"/>
            <w:shd w:val="clear" w:color="auto" w:fill="auto"/>
          </w:tcPr>
          <w:p w:rsidR="005544E7" w:rsidRPr="00BC0A83" w:rsidRDefault="005544E7" w:rsidP="005544E7">
            <w:pPr>
              <w:pStyle w:val="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Организация кадровой работы в части, касающейся ведения личных дел  государственных служащих и работников,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 и заключении служебных контрактов, об их родственниках и свойственниках в целях выявления возможного конфликта интересов. </w:t>
            </w:r>
          </w:p>
        </w:tc>
        <w:tc>
          <w:tcPr>
            <w:tcW w:w="3119" w:type="dxa"/>
            <w:shd w:val="clear" w:color="auto" w:fill="auto"/>
          </w:tcPr>
          <w:p w:rsidR="005544E7" w:rsidRPr="00BC0A83" w:rsidRDefault="005544E7" w:rsidP="00BB3FA2">
            <w:pPr>
              <w:pStyle w:val="a3"/>
              <w:spacing w:before="0" w:beforeAutospacing="0" w:after="0" w:afterAutospacing="0"/>
              <w:jc w:val="center"/>
            </w:pPr>
            <w:r w:rsidRPr="00BC0A83">
              <w:t>С.В. Титоренко – руководитель Управления, Е.В. Давыдова – ведущий специалист-эксперт ООФПРК, ответственный по профилактике коррупционных и иных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5544E7" w:rsidRPr="00E605FB" w:rsidRDefault="005544E7" w:rsidP="00BB3FA2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апрель</w:t>
            </w:r>
            <w:r w:rsidRPr="00E605F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 2022 г.</w:t>
            </w:r>
          </w:p>
          <w:p w:rsidR="005544E7" w:rsidRPr="00E605FB" w:rsidRDefault="005544E7" w:rsidP="00BB3FA2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апрель</w:t>
            </w:r>
            <w:r w:rsidRPr="00E605F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 2023 г.</w:t>
            </w:r>
          </w:p>
          <w:p w:rsidR="005544E7" w:rsidRPr="00E605FB" w:rsidRDefault="005544E7" w:rsidP="00BB3FA2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апрель</w:t>
            </w:r>
            <w:r w:rsidRPr="00E605F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 2024 г.</w:t>
            </w:r>
          </w:p>
        </w:tc>
        <w:tc>
          <w:tcPr>
            <w:tcW w:w="4677" w:type="dxa"/>
            <w:shd w:val="clear" w:color="auto" w:fill="auto"/>
          </w:tcPr>
          <w:p w:rsidR="005544E7" w:rsidRPr="00BC0A83" w:rsidRDefault="005544E7" w:rsidP="005544E7">
            <w:pPr>
              <w:jc w:val="both"/>
            </w:pPr>
            <w:r>
              <w:t>Предупреждение и урегулирование конфликта интересов в целях предотвращен</w:t>
            </w:r>
            <w:r w:rsidR="0075775E">
              <w:t>ия коррупционных правонарушений</w:t>
            </w:r>
            <w:r>
              <w:t xml:space="preserve">. </w:t>
            </w:r>
          </w:p>
        </w:tc>
      </w:tr>
      <w:tr w:rsidR="0075775E" w:rsidRPr="00A16D9D" w:rsidTr="0075775E">
        <w:tc>
          <w:tcPr>
            <w:tcW w:w="675" w:type="dxa"/>
            <w:shd w:val="clear" w:color="auto" w:fill="auto"/>
          </w:tcPr>
          <w:p w:rsidR="0075775E" w:rsidRDefault="0075775E" w:rsidP="00006CBC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5103" w:type="dxa"/>
            <w:shd w:val="clear" w:color="auto" w:fill="auto"/>
          </w:tcPr>
          <w:p w:rsidR="0075775E" w:rsidRPr="00BC0A83" w:rsidRDefault="0075775E" w:rsidP="00BB3FA2">
            <w:pPr>
              <w:pStyle w:val="a3"/>
              <w:spacing w:before="0" w:beforeAutospacing="0" w:after="0" w:afterAutospacing="0"/>
              <w:jc w:val="both"/>
            </w:pPr>
            <w:r>
              <w:t>Организация взаимодействия с правоохранительными органами и иными государственными органами по вопросам противодействия коррупции в Управлении.</w:t>
            </w:r>
          </w:p>
        </w:tc>
        <w:tc>
          <w:tcPr>
            <w:tcW w:w="3119" w:type="dxa"/>
            <w:shd w:val="clear" w:color="auto" w:fill="auto"/>
          </w:tcPr>
          <w:p w:rsidR="0075775E" w:rsidRPr="00BC0A83" w:rsidRDefault="0075775E" w:rsidP="00BB3FA2">
            <w:pPr>
              <w:pStyle w:val="a3"/>
              <w:spacing w:before="0" w:beforeAutospacing="0" w:after="0" w:afterAutospacing="0"/>
              <w:jc w:val="center"/>
            </w:pPr>
            <w:r w:rsidRPr="00BC0A83">
              <w:t>С.В. Титоренко – руководитель Управления, Е.В. Давыдова – ведущий специалист-эксперт ООФПРК, ответственный по профилактике коррупционных и иных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75775E" w:rsidRDefault="0075775E" w:rsidP="00BB3FA2">
            <w:pPr>
              <w:pStyle w:val="4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ноябрь 2022 г.</w:t>
            </w:r>
          </w:p>
          <w:p w:rsidR="0075775E" w:rsidRDefault="0075775E" w:rsidP="00BB3FA2">
            <w:pPr>
              <w:pStyle w:val="4"/>
              <w:spacing w:befor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ноябрь 2023 г.</w:t>
            </w:r>
          </w:p>
          <w:p w:rsidR="0075775E" w:rsidRDefault="0075775E" w:rsidP="00BB3FA2">
            <w:pPr>
              <w:pStyle w:val="4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ноябрь 2024 г.</w:t>
            </w:r>
          </w:p>
          <w:p w:rsidR="0075775E" w:rsidRPr="005544E7" w:rsidRDefault="0075775E" w:rsidP="00BB3FA2"/>
        </w:tc>
        <w:tc>
          <w:tcPr>
            <w:tcW w:w="4677" w:type="dxa"/>
            <w:shd w:val="clear" w:color="auto" w:fill="auto"/>
          </w:tcPr>
          <w:p w:rsidR="0075775E" w:rsidRPr="00BC0A83" w:rsidRDefault="0075775E" w:rsidP="00BB3FA2">
            <w:pPr>
              <w:jc w:val="both"/>
            </w:pPr>
            <w:r>
              <w:t xml:space="preserve"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</w:t>
            </w:r>
          </w:p>
        </w:tc>
      </w:tr>
      <w:tr w:rsidR="0075775E" w:rsidRPr="00F4757C" w:rsidTr="00F96D83">
        <w:trPr>
          <w:trHeight w:val="741"/>
        </w:trPr>
        <w:tc>
          <w:tcPr>
            <w:tcW w:w="15417" w:type="dxa"/>
            <w:gridSpan w:val="5"/>
            <w:vAlign w:val="center"/>
          </w:tcPr>
          <w:p w:rsidR="0075775E" w:rsidRPr="00F4757C" w:rsidRDefault="0075775E" w:rsidP="00F96D83">
            <w:pPr>
              <w:pStyle w:val="5"/>
              <w:spacing w:before="0"/>
              <w:ind w:left="360"/>
              <w:jc w:val="center"/>
              <w:rPr>
                <w:rStyle w:val="a5"/>
                <w:color w:val="auto"/>
              </w:rPr>
            </w:pPr>
          </w:p>
          <w:p w:rsidR="0075775E" w:rsidRPr="00F4757C" w:rsidRDefault="0075775E" w:rsidP="00F96D83">
            <w:pPr>
              <w:pStyle w:val="5"/>
              <w:spacing w:before="0"/>
              <w:jc w:val="center"/>
              <w:rPr>
                <w:rStyle w:val="a5"/>
                <w:color w:val="auto"/>
              </w:rPr>
            </w:pPr>
            <w:r w:rsidRPr="00F4757C">
              <w:rPr>
                <w:rStyle w:val="a5"/>
                <w:color w:val="auto"/>
              </w:rPr>
              <w:t xml:space="preserve"> </w:t>
            </w:r>
            <w:r w:rsidRPr="00F4757C">
              <w:rPr>
                <w:rStyle w:val="a5"/>
                <w:color w:val="auto"/>
                <w:lang w:val="en-US"/>
              </w:rPr>
              <w:t>III</w:t>
            </w:r>
            <w:r w:rsidRPr="00F4757C">
              <w:rPr>
                <w:rStyle w:val="a5"/>
                <w:color w:val="auto"/>
              </w:rPr>
              <w:t xml:space="preserve">. Выявление и систематизация причин и условий проявления коррупции и иных правонарушений в деятельности </w:t>
            </w:r>
          </w:p>
          <w:p w:rsidR="0075775E" w:rsidRPr="00F4757C" w:rsidRDefault="0075775E" w:rsidP="00F96D83">
            <w:pPr>
              <w:pStyle w:val="5"/>
              <w:spacing w:before="0"/>
              <w:jc w:val="center"/>
              <w:rPr>
                <w:rStyle w:val="a5"/>
                <w:color w:val="auto"/>
              </w:rPr>
            </w:pPr>
            <w:r w:rsidRPr="00F4757C">
              <w:rPr>
                <w:rStyle w:val="a5"/>
                <w:rFonts w:ascii="Times New Roman" w:hAnsi="Times New Roman" w:cs="Times New Roman"/>
                <w:color w:val="auto"/>
              </w:rPr>
              <w:t xml:space="preserve">Управления </w:t>
            </w:r>
            <w:proofErr w:type="spellStart"/>
            <w:r w:rsidRPr="00F4757C">
              <w:rPr>
                <w:rStyle w:val="a5"/>
                <w:rFonts w:ascii="Times New Roman" w:hAnsi="Times New Roman" w:cs="Times New Roman"/>
                <w:color w:val="auto"/>
              </w:rPr>
              <w:t>Роскомнадзора</w:t>
            </w:r>
            <w:proofErr w:type="spellEnd"/>
            <w:r w:rsidRPr="00F4757C">
              <w:rPr>
                <w:rStyle w:val="a5"/>
                <w:rFonts w:ascii="Times New Roman" w:hAnsi="Times New Roman" w:cs="Times New Roman"/>
                <w:color w:val="auto"/>
              </w:rPr>
              <w:t xml:space="preserve"> по Ивановской области</w:t>
            </w:r>
            <w:r w:rsidRPr="00F4757C">
              <w:rPr>
                <w:rStyle w:val="a5"/>
                <w:color w:val="auto"/>
              </w:rPr>
              <w:t>, мониторинг коррупционных рисков и их устранение</w:t>
            </w:r>
          </w:p>
          <w:p w:rsidR="0075775E" w:rsidRPr="00F4757C" w:rsidRDefault="0075775E" w:rsidP="00F96D83">
            <w:pPr>
              <w:pStyle w:val="5"/>
              <w:spacing w:before="0"/>
              <w:ind w:left="1080"/>
              <w:jc w:val="center"/>
              <w:rPr>
                <w:color w:val="auto"/>
              </w:rPr>
            </w:pPr>
          </w:p>
        </w:tc>
      </w:tr>
      <w:tr w:rsidR="0075775E" w:rsidRPr="00340B4C" w:rsidTr="00F96D83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75775E" w:rsidRPr="00F30FB5" w:rsidRDefault="0075775E" w:rsidP="00F96D83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775E" w:rsidRPr="00F30FB5" w:rsidRDefault="0075775E" w:rsidP="00F96D83">
            <w:pPr>
              <w:pStyle w:val="a3"/>
              <w:spacing w:before="0" w:beforeAutospacing="0" w:after="0" w:afterAutospacing="0"/>
              <w:jc w:val="both"/>
            </w:pPr>
            <w:r w:rsidRPr="00F30FB5">
              <w:t xml:space="preserve">Ежегодное  проведение оценок коррупционных рисков, возникающих при </w:t>
            </w:r>
            <w:r w:rsidRPr="00F30FB5">
              <w:lastRenderedPageBreak/>
              <w:t xml:space="preserve">реализации </w:t>
            </w:r>
            <w:r>
              <w:t>Управлением</w:t>
            </w:r>
            <w:r w:rsidRPr="00F30FB5">
              <w:t xml:space="preserve"> функций в сфере информационных технологий, связи </w:t>
            </w:r>
            <w:r>
              <w:t xml:space="preserve">                  </w:t>
            </w:r>
            <w:r w:rsidRPr="00F30FB5">
              <w:t>и массовых коммуникаций.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5775E" w:rsidRDefault="0075775E" w:rsidP="00F96D8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 xml:space="preserve">руководитель Управления, </w:t>
            </w:r>
            <w:r>
              <w:lastRenderedPageBreak/>
              <w:t>начальники структурных подразделений Управления,</w:t>
            </w:r>
          </w:p>
          <w:p w:rsidR="0075775E" w:rsidRPr="00AA24B6" w:rsidRDefault="0075775E" w:rsidP="00F96D83">
            <w:pPr>
              <w:pStyle w:val="a3"/>
              <w:spacing w:before="0" w:beforeAutospacing="0" w:after="0" w:afterAutospacing="0"/>
              <w:jc w:val="center"/>
            </w:pPr>
            <w:r>
              <w:t xml:space="preserve">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775E" w:rsidRPr="00F30FB5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30FB5">
              <w:lastRenderedPageBreak/>
              <w:t>ноябрь 2022 г.</w:t>
            </w:r>
          </w:p>
          <w:p w:rsidR="0075775E" w:rsidRPr="00F30FB5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30FB5">
              <w:t>ноябрь 2023 г.</w:t>
            </w:r>
          </w:p>
          <w:p w:rsidR="0075775E" w:rsidRPr="00F30FB5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30FB5">
              <w:lastRenderedPageBreak/>
              <w:t>ноябрь 2024 г.</w:t>
            </w:r>
          </w:p>
          <w:p w:rsidR="0075775E" w:rsidRPr="00F30FB5" w:rsidRDefault="0075775E" w:rsidP="00F96D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75775E" w:rsidRPr="00F30FB5" w:rsidRDefault="0075775E" w:rsidP="00F96D83">
            <w:pPr>
              <w:pStyle w:val="a3"/>
              <w:spacing w:before="0" w:beforeAutospacing="0" w:after="0" w:afterAutospacing="0"/>
              <w:jc w:val="both"/>
            </w:pPr>
            <w:r w:rsidRPr="00F30FB5">
              <w:lastRenderedPageBreak/>
              <w:t xml:space="preserve">Определение </w:t>
            </w:r>
            <w:proofErr w:type="spellStart"/>
            <w:r w:rsidRPr="00F30FB5">
              <w:t>коррупционно</w:t>
            </w:r>
            <w:proofErr w:type="spellEnd"/>
            <w:r w:rsidRPr="00F30FB5">
              <w:t xml:space="preserve">-опасных функций </w:t>
            </w:r>
            <w:proofErr w:type="gramStart"/>
            <w:r>
              <w:t>Управления</w:t>
            </w:r>
            <w:proofErr w:type="gramEnd"/>
            <w:r w:rsidRPr="00F30FB5">
              <w:t xml:space="preserve"> а также </w:t>
            </w:r>
            <w:r w:rsidRPr="00F30FB5">
              <w:lastRenderedPageBreak/>
              <w:t>корректировка перечня должностей гражданской службы, замещение которых с</w:t>
            </w:r>
            <w:r>
              <w:t>вязан</w:t>
            </w:r>
            <w:r w:rsidRPr="00F30FB5">
              <w:t xml:space="preserve"> с коррупционными рисками.</w:t>
            </w:r>
            <w:r>
              <w:t xml:space="preserve"> </w:t>
            </w:r>
            <w:r w:rsidRPr="00F90F3E">
              <w:rPr>
                <w:rFonts w:eastAsia="Calibri"/>
              </w:rPr>
              <w:t xml:space="preserve">Доклад о результатах оценки коррупционных рисков, содержащий выявленные коррупционные риски, предложения по корректировке </w:t>
            </w:r>
            <w:proofErr w:type="spellStart"/>
            <w:r w:rsidRPr="00F90F3E">
              <w:rPr>
                <w:rFonts w:eastAsia="Calibri"/>
              </w:rPr>
              <w:t>коррупционно</w:t>
            </w:r>
            <w:proofErr w:type="spellEnd"/>
            <w:r w:rsidRPr="00F90F3E">
              <w:rPr>
                <w:rFonts w:eastAsia="Calibri"/>
              </w:rPr>
              <w:t>-опасных функций, а также предложения по минимизации коррупционных рисков и приняти</w:t>
            </w:r>
            <w:r>
              <w:rPr>
                <w:rFonts w:eastAsia="Calibri"/>
              </w:rPr>
              <w:t>ю</w:t>
            </w:r>
            <w:r w:rsidRPr="00F90F3E">
              <w:rPr>
                <w:rFonts w:eastAsia="Calibri"/>
              </w:rPr>
              <w:t xml:space="preserve"> иных конкретных мер.</w:t>
            </w:r>
          </w:p>
        </w:tc>
      </w:tr>
      <w:tr w:rsidR="0075775E" w:rsidRPr="00340B4C" w:rsidTr="00F96D83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75775E" w:rsidRPr="00340B4C" w:rsidRDefault="0075775E" w:rsidP="00F96D8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775E" w:rsidRPr="00364599" w:rsidRDefault="0075775E" w:rsidP="00F96D8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599"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5775E" w:rsidRPr="00AA24B6" w:rsidRDefault="0075775E" w:rsidP="00F96D83">
            <w:pPr>
              <w:pStyle w:val="a3"/>
              <w:spacing w:before="0" w:beforeAutospacing="0" w:after="0" w:afterAutospacing="0"/>
              <w:jc w:val="center"/>
            </w:pPr>
            <w:r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 xml:space="preserve">руководитель Управления, 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775E" w:rsidRPr="00364599" w:rsidRDefault="0075775E" w:rsidP="00F96D83">
            <w:pPr>
              <w:tabs>
                <w:tab w:val="left" w:pos="7155"/>
              </w:tabs>
              <w:jc w:val="center"/>
            </w:pPr>
            <w:r w:rsidRPr="00364599">
              <w:t>01.07.2022</w:t>
            </w:r>
            <w:r>
              <w:t xml:space="preserve"> г.</w:t>
            </w:r>
          </w:p>
          <w:p w:rsidR="0075775E" w:rsidRPr="00364599" w:rsidRDefault="0075775E" w:rsidP="00F96D83">
            <w:pPr>
              <w:tabs>
                <w:tab w:val="left" w:pos="7155"/>
              </w:tabs>
              <w:jc w:val="center"/>
            </w:pPr>
            <w:r w:rsidRPr="00364599">
              <w:t>31.12.2022</w:t>
            </w:r>
            <w:r>
              <w:t xml:space="preserve"> г.</w:t>
            </w:r>
          </w:p>
          <w:p w:rsidR="0075775E" w:rsidRPr="00364599" w:rsidRDefault="0075775E" w:rsidP="00F96D83">
            <w:pPr>
              <w:tabs>
                <w:tab w:val="left" w:pos="7155"/>
              </w:tabs>
              <w:jc w:val="center"/>
            </w:pPr>
            <w:r w:rsidRPr="00364599">
              <w:t>01.07.2023</w:t>
            </w:r>
            <w:r>
              <w:t xml:space="preserve"> г.</w:t>
            </w:r>
          </w:p>
          <w:p w:rsidR="0075775E" w:rsidRPr="00364599" w:rsidRDefault="0075775E" w:rsidP="00F96D83">
            <w:pPr>
              <w:tabs>
                <w:tab w:val="left" w:pos="7155"/>
              </w:tabs>
              <w:jc w:val="center"/>
            </w:pPr>
            <w:r w:rsidRPr="00364599">
              <w:t>31.12.2023</w:t>
            </w:r>
            <w:r>
              <w:t xml:space="preserve"> г.</w:t>
            </w:r>
          </w:p>
          <w:p w:rsidR="0075775E" w:rsidRPr="00364599" w:rsidRDefault="0075775E" w:rsidP="00F96D83">
            <w:pPr>
              <w:tabs>
                <w:tab w:val="left" w:pos="7155"/>
              </w:tabs>
              <w:jc w:val="center"/>
            </w:pPr>
            <w:r w:rsidRPr="00364599">
              <w:t>01.07.2024</w:t>
            </w:r>
            <w:r>
              <w:t xml:space="preserve"> г.</w:t>
            </w:r>
          </w:p>
          <w:p w:rsidR="0075775E" w:rsidRPr="00364599" w:rsidRDefault="0075775E" w:rsidP="00F96D83">
            <w:pPr>
              <w:tabs>
                <w:tab w:val="left" w:pos="7155"/>
              </w:tabs>
              <w:jc w:val="center"/>
            </w:pPr>
            <w:r w:rsidRPr="00364599">
              <w:t>15.12.2024</w:t>
            </w:r>
            <w:r>
              <w:t xml:space="preserve">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75775E" w:rsidRPr="00364599" w:rsidRDefault="0075775E" w:rsidP="00F96D83">
            <w:pPr>
              <w:tabs>
                <w:tab w:val="left" w:pos="7155"/>
              </w:tabs>
              <w:jc w:val="both"/>
            </w:pPr>
            <w:r w:rsidRPr="00364599">
              <w:rPr>
                <w:bCs/>
              </w:rPr>
              <w:t xml:space="preserve">Обеспечение выполнения </w:t>
            </w:r>
            <w:r w:rsidRPr="00364599">
              <w:t xml:space="preserve">Плана противодействия коррупции </w:t>
            </w:r>
            <w:r>
              <w:t xml:space="preserve">                       </w:t>
            </w:r>
            <w:r w:rsidRPr="00364599">
              <w:t>в установленные сроки в полном объеме</w:t>
            </w:r>
            <w:r>
              <w:t>.</w:t>
            </w:r>
          </w:p>
        </w:tc>
      </w:tr>
      <w:tr w:rsidR="0075775E" w:rsidRPr="00340B4C" w:rsidTr="00F96D83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75775E" w:rsidRDefault="0075775E" w:rsidP="0075775E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775E" w:rsidRPr="00F30FB5" w:rsidRDefault="0075775E" w:rsidP="00F96D83">
            <w:pPr>
              <w:pStyle w:val="a3"/>
              <w:spacing w:before="0" w:beforeAutospacing="0" w:after="0" w:afterAutospacing="0"/>
              <w:jc w:val="both"/>
            </w:pPr>
            <w:r w:rsidRPr="00F30FB5">
              <w:t>Ежегодное проведение антикоррупционного совещания по вопросам соблюдения антикоррупционных стандартов.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5775E" w:rsidRPr="00AA24B6" w:rsidRDefault="0075775E" w:rsidP="00F96D83">
            <w:pPr>
              <w:pStyle w:val="a3"/>
              <w:spacing w:before="0" w:beforeAutospacing="0" w:after="0" w:afterAutospacing="0"/>
              <w:jc w:val="center"/>
            </w:pPr>
            <w:r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 xml:space="preserve">руководитель Управления, 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775E" w:rsidRPr="00F30FB5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30FB5">
              <w:t>октябрь 2022 г.</w:t>
            </w:r>
          </w:p>
          <w:p w:rsidR="0075775E" w:rsidRPr="00F30FB5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30FB5">
              <w:t>октябрь 2023 г.</w:t>
            </w:r>
          </w:p>
          <w:p w:rsidR="0075775E" w:rsidRPr="00F30FB5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30FB5">
              <w:t>октябрь 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75775E" w:rsidRPr="00F30FB5" w:rsidRDefault="0075775E" w:rsidP="00F96D83">
            <w:pPr>
              <w:pStyle w:val="a3"/>
              <w:spacing w:before="0" w:beforeAutospacing="0" w:after="0" w:afterAutospacing="0"/>
              <w:jc w:val="both"/>
            </w:pPr>
            <w:r w:rsidRPr="00F30FB5">
              <w:t xml:space="preserve">Совещание с приглашением </w:t>
            </w:r>
            <w:r w:rsidR="001D09C4">
              <w:t>заинтересова</w:t>
            </w:r>
            <w:r>
              <w:t>нных лиц</w:t>
            </w:r>
            <w:r w:rsidRPr="00F30FB5">
              <w:t xml:space="preserve">, </w:t>
            </w:r>
            <w:r>
              <w:t xml:space="preserve">  </w:t>
            </w:r>
            <w:r w:rsidRPr="00F30FB5">
              <w:t>на котором рассматриваются</w:t>
            </w:r>
            <w:r>
              <w:t xml:space="preserve"> </w:t>
            </w:r>
            <w:r w:rsidRPr="00F30FB5">
              <w:t xml:space="preserve">вопросы предотвращения и урегулирования конфликта интересов, запрета </w:t>
            </w:r>
            <w:r>
              <w:t xml:space="preserve">                   </w:t>
            </w:r>
            <w:r w:rsidRPr="00F30FB5">
              <w:t xml:space="preserve">на получение в связи с исполнением должностных (служебных) обязанностей вознаграждений от физических </w:t>
            </w:r>
            <w:r>
              <w:t xml:space="preserve">                   </w:t>
            </w:r>
            <w:r w:rsidRPr="00F30FB5">
              <w:t>и юридических лиц.</w:t>
            </w:r>
          </w:p>
        </w:tc>
      </w:tr>
      <w:tr w:rsidR="0075775E" w:rsidRPr="00340B4C" w:rsidTr="00F96D83">
        <w:trPr>
          <w:trHeight w:val="850"/>
        </w:trPr>
        <w:tc>
          <w:tcPr>
            <w:tcW w:w="675" w:type="dxa"/>
            <w:shd w:val="clear" w:color="auto" w:fill="auto"/>
          </w:tcPr>
          <w:p w:rsidR="0075775E" w:rsidRPr="00340B4C" w:rsidRDefault="0075775E" w:rsidP="0075775E">
            <w:pPr>
              <w:pStyle w:val="a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5103" w:type="dxa"/>
            <w:shd w:val="clear" w:color="auto" w:fill="auto"/>
          </w:tcPr>
          <w:p w:rsidR="0075775E" w:rsidRPr="00340B4C" w:rsidRDefault="0075775E" w:rsidP="00F96D83">
            <w:pPr>
              <w:pStyle w:val="a3"/>
              <w:spacing w:before="0" w:beforeAutospacing="0" w:after="0" w:afterAutospacing="0"/>
              <w:jc w:val="both"/>
            </w:pPr>
            <w:r w:rsidRPr="00340B4C">
              <w:t xml:space="preserve">Проведение </w:t>
            </w:r>
            <w:proofErr w:type="gramStart"/>
            <w:r w:rsidRPr="00340B4C">
              <w:t>анализа соблюдения требований действующего законодательства</w:t>
            </w:r>
            <w:r>
              <w:t xml:space="preserve"> Российской Федерации</w:t>
            </w:r>
            <w:proofErr w:type="gramEnd"/>
            <w:r w:rsidRPr="00340B4C">
              <w:t xml:space="preserve"> при осуществлении закупок товаров, работ, услуг для обеспечения </w:t>
            </w:r>
            <w:r w:rsidRPr="00340B4C">
              <w:lastRenderedPageBreak/>
              <w:t xml:space="preserve">государственных нужд </w:t>
            </w:r>
            <w:r>
              <w:t xml:space="preserve">Управления </w:t>
            </w:r>
            <w:r w:rsidRPr="00340B4C">
              <w:t>на предмет выявления обстоятельств, свидетельствующих</w:t>
            </w:r>
            <w:r>
              <w:t xml:space="preserve"> </w:t>
            </w:r>
            <w:r w:rsidRPr="00340B4C">
              <w:t>о возникновении конфликта интересов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75775E" w:rsidRDefault="0075775E" w:rsidP="00F96D8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 xml:space="preserve">руководитель Управления, Ю.В. Муравьева - начальник ООФПРК – </w:t>
            </w:r>
            <w:r>
              <w:lastRenderedPageBreak/>
              <w:t xml:space="preserve">главный бухгалтер Управления, </w:t>
            </w:r>
          </w:p>
          <w:p w:rsidR="0075775E" w:rsidRPr="00AA24B6" w:rsidRDefault="0075775E" w:rsidP="00F96D83">
            <w:pPr>
              <w:pStyle w:val="a3"/>
              <w:spacing w:before="0" w:beforeAutospacing="0" w:after="0" w:afterAutospacing="0"/>
              <w:jc w:val="center"/>
            </w:pPr>
            <w:r>
              <w:t xml:space="preserve">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75775E" w:rsidRPr="00EE47D3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>м</w:t>
            </w:r>
            <w:r w:rsidRPr="00EE47D3">
              <w:t>арт</w:t>
            </w:r>
            <w:r>
              <w:t xml:space="preserve">, </w:t>
            </w:r>
            <w:r w:rsidRPr="00EE47D3">
              <w:t>июнь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E47D3">
              <w:t>сентябрь</w:t>
            </w:r>
            <w:r>
              <w:t xml:space="preserve">, </w:t>
            </w:r>
            <w:r w:rsidRPr="00EE47D3">
              <w:t>декабрь</w:t>
            </w:r>
          </w:p>
          <w:p w:rsidR="0075775E" w:rsidRPr="001109B2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2022 г.</w:t>
            </w:r>
          </w:p>
          <w:p w:rsidR="0075775E" w:rsidRPr="00EE47D3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Pr="00EE47D3">
              <w:t>арт</w:t>
            </w:r>
            <w:r>
              <w:t xml:space="preserve">, </w:t>
            </w:r>
            <w:r w:rsidRPr="00EE47D3">
              <w:t>июнь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E47D3">
              <w:lastRenderedPageBreak/>
              <w:t>сентябрь</w:t>
            </w:r>
            <w:r>
              <w:t xml:space="preserve">, </w:t>
            </w:r>
            <w:r w:rsidRPr="00EE47D3">
              <w:t>декабрь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2023 г.</w:t>
            </w:r>
          </w:p>
          <w:p w:rsidR="0075775E" w:rsidRPr="00EE47D3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Pr="00EE47D3">
              <w:t>арт</w:t>
            </w:r>
            <w:r>
              <w:t xml:space="preserve">, </w:t>
            </w:r>
            <w:r w:rsidRPr="00EE47D3">
              <w:t>июнь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E47D3">
              <w:t>сентябрь</w:t>
            </w:r>
            <w:r>
              <w:t xml:space="preserve">, </w:t>
            </w:r>
            <w:r w:rsidRPr="00EE47D3">
              <w:t>декабрь</w:t>
            </w:r>
          </w:p>
          <w:p w:rsidR="0075775E" w:rsidRPr="00340B4C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2024 г.</w:t>
            </w:r>
          </w:p>
        </w:tc>
        <w:tc>
          <w:tcPr>
            <w:tcW w:w="4677" w:type="dxa"/>
            <w:shd w:val="clear" w:color="auto" w:fill="auto"/>
          </w:tcPr>
          <w:p w:rsidR="0075775E" w:rsidRPr="00340B4C" w:rsidRDefault="0075775E" w:rsidP="00F96D83">
            <w:pPr>
              <w:pStyle w:val="a3"/>
              <w:spacing w:before="0" w:beforeAutospacing="0" w:after="0" w:afterAutospacing="0"/>
              <w:jc w:val="both"/>
            </w:pPr>
            <w:r w:rsidRPr="00C761C6">
              <w:lastRenderedPageBreak/>
              <w:t xml:space="preserve">Выявление и минимизация коррупционных рисков, в том числе причин и условий коррупции,                      в деятельности </w:t>
            </w:r>
            <w:proofErr w:type="spellStart"/>
            <w:r w:rsidRPr="00C761C6">
              <w:t>Роскомнадзора</w:t>
            </w:r>
            <w:proofErr w:type="spellEnd"/>
            <w:r w:rsidRPr="00C761C6">
              <w:t xml:space="preserve">                     </w:t>
            </w:r>
            <w:r w:rsidRPr="00C761C6">
              <w:lastRenderedPageBreak/>
              <w:t>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  <w:p w:rsidR="0075775E" w:rsidRPr="00340B4C" w:rsidRDefault="0075775E" w:rsidP="00F96D83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75775E" w:rsidRPr="00340B4C" w:rsidTr="00F96D83">
        <w:trPr>
          <w:trHeight w:val="438"/>
        </w:trPr>
        <w:tc>
          <w:tcPr>
            <w:tcW w:w="675" w:type="dxa"/>
            <w:shd w:val="clear" w:color="auto" w:fill="auto"/>
          </w:tcPr>
          <w:p w:rsidR="0075775E" w:rsidRPr="00340B4C" w:rsidRDefault="0075775E" w:rsidP="0075775E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24</w:t>
            </w:r>
          </w:p>
        </w:tc>
        <w:tc>
          <w:tcPr>
            <w:tcW w:w="5103" w:type="dxa"/>
            <w:shd w:val="clear" w:color="auto" w:fill="auto"/>
          </w:tcPr>
          <w:p w:rsidR="0075775E" w:rsidRDefault="0075775E" w:rsidP="00F96D83">
            <w:pPr>
              <w:pStyle w:val="a3"/>
              <w:spacing w:before="0" w:beforeAutospacing="0" w:after="0" w:afterAutospacing="0"/>
              <w:jc w:val="both"/>
            </w:pPr>
            <w:r>
              <w:t>Обеспечение участия лиц, впервые поступивших на государственную службу или на работу в подведомственные организации     и замещающих должности, связанные                 с соблюдением антикоррупционных стандартов, в мероприятиях                              по профессиональному развитию в области противодействия коррупции.</w:t>
            </w:r>
          </w:p>
          <w:p w:rsidR="0075775E" w:rsidRPr="00340B4C" w:rsidRDefault="0075775E" w:rsidP="00F96D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75775E" w:rsidRPr="00AA24B6" w:rsidRDefault="0075775E" w:rsidP="00F96D83">
            <w:pPr>
              <w:pStyle w:val="a3"/>
              <w:spacing w:before="0" w:beforeAutospacing="0" w:after="0" w:afterAutospacing="0"/>
              <w:jc w:val="center"/>
            </w:pPr>
            <w:r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 xml:space="preserve">руководитель Управления, 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75775E" w:rsidRPr="00EE47D3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с</w:t>
            </w:r>
            <w:r w:rsidRPr="00EE47D3">
              <w:t>ентябрь</w:t>
            </w:r>
            <w:r>
              <w:t xml:space="preserve">, </w:t>
            </w:r>
            <w:r w:rsidRPr="00EE47D3">
              <w:t>октябрь</w:t>
            </w:r>
            <w:r>
              <w:t xml:space="preserve">, </w:t>
            </w:r>
            <w:r w:rsidRPr="00EE47D3">
              <w:t>ноябрь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E47D3">
              <w:t>декабрь</w:t>
            </w:r>
          </w:p>
          <w:p w:rsidR="0075775E" w:rsidRPr="007F31A7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2022 г.</w:t>
            </w:r>
          </w:p>
          <w:p w:rsidR="0075775E" w:rsidRPr="00EE47D3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с</w:t>
            </w:r>
            <w:r w:rsidRPr="00EE47D3">
              <w:t>ентябрь</w:t>
            </w:r>
            <w:r>
              <w:t xml:space="preserve">, </w:t>
            </w:r>
            <w:r w:rsidRPr="00EE47D3">
              <w:t>октябрь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E47D3">
              <w:t>ноябрь</w:t>
            </w:r>
            <w:r>
              <w:t xml:space="preserve">, </w:t>
            </w:r>
            <w:r w:rsidRPr="00EE47D3">
              <w:t>декабрь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2023 г.</w:t>
            </w:r>
          </w:p>
          <w:p w:rsidR="0075775E" w:rsidRPr="00EE47D3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с</w:t>
            </w:r>
            <w:r w:rsidRPr="00EE47D3">
              <w:t>ентябрь</w:t>
            </w:r>
            <w:r>
              <w:t xml:space="preserve">, </w:t>
            </w:r>
            <w:r w:rsidRPr="00EE47D3">
              <w:t>октябрь</w:t>
            </w:r>
            <w:r>
              <w:t xml:space="preserve">, </w:t>
            </w:r>
            <w:r w:rsidRPr="00EE47D3">
              <w:t>ноябрь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E47D3">
              <w:t>декабрь</w:t>
            </w:r>
          </w:p>
          <w:p w:rsidR="0075775E" w:rsidRPr="00340B4C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2024 г.</w:t>
            </w:r>
          </w:p>
        </w:tc>
        <w:tc>
          <w:tcPr>
            <w:tcW w:w="4677" w:type="dxa"/>
            <w:shd w:val="clear" w:color="auto" w:fill="auto"/>
          </w:tcPr>
          <w:p w:rsidR="0075775E" w:rsidRPr="00340B4C" w:rsidRDefault="0075775E" w:rsidP="001D09C4">
            <w:pPr>
              <w:pStyle w:val="a3"/>
              <w:spacing w:before="0" w:beforeAutospacing="0" w:after="0" w:afterAutospacing="0"/>
              <w:jc w:val="both"/>
            </w:pPr>
            <w:r w:rsidRPr="00340B4C">
              <w:t xml:space="preserve">Соблюдение </w:t>
            </w:r>
            <w:r w:rsidRPr="00307544">
              <w:t>государственными</w:t>
            </w:r>
            <w:r w:rsidRPr="00340B4C">
              <w:t xml:space="preserve"> служащими</w:t>
            </w:r>
            <w:r>
              <w:t>, работниками</w:t>
            </w:r>
            <w:r w:rsidRPr="00340B4C">
              <w:t xml:space="preserve"> </w:t>
            </w:r>
            <w:r>
              <w:t>Управления</w:t>
            </w:r>
            <w:r w:rsidRPr="00340B4C">
              <w:t xml:space="preserve"> ограничений и запретов, требований </w:t>
            </w:r>
            <w:r>
              <w:t xml:space="preserve">          </w:t>
            </w:r>
            <w:r w:rsidRPr="00340B4C">
              <w:t xml:space="preserve">о предотвращении или урегулировании конфликта интересов, требований </w:t>
            </w:r>
            <w:r>
              <w:t xml:space="preserve">              </w:t>
            </w:r>
            <w:r w:rsidRPr="00340B4C">
              <w:t>к служебному (должностному) поведению,</w:t>
            </w:r>
            <w:r>
              <w:t xml:space="preserve"> </w:t>
            </w:r>
            <w:r w:rsidRPr="00340B4C">
              <w:t>установленных законодательством Российской Федерации</w:t>
            </w:r>
            <w:r>
              <w:t xml:space="preserve"> </w:t>
            </w:r>
            <w:r w:rsidRPr="00340B4C">
              <w:t>о государственной гражданской службе</w:t>
            </w:r>
            <w:r>
              <w:t xml:space="preserve"> </w:t>
            </w:r>
            <w:r w:rsidRPr="00340B4C">
              <w:t xml:space="preserve">и о противодействии коррупции, а также осуществление мер </w:t>
            </w:r>
            <w:r>
              <w:t xml:space="preserve">   </w:t>
            </w:r>
            <w:r w:rsidRPr="00340B4C">
              <w:t>по выявлению</w:t>
            </w:r>
            <w:r>
              <w:t xml:space="preserve"> кор</w:t>
            </w:r>
            <w:r w:rsidRPr="00340B4C">
              <w:t>рупционных правонарушений.</w:t>
            </w:r>
          </w:p>
        </w:tc>
      </w:tr>
      <w:tr w:rsidR="0075775E" w:rsidRPr="00340B4C" w:rsidTr="00F96D83">
        <w:trPr>
          <w:trHeight w:val="758"/>
        </w:trPr>
        <w:tc>
          <w:tcPr>
            <w:tcW w:w="675" w:type="dxa"/>
            <w:shd w:val="clear" w:color="auto" w:fill="auto"/>
          </w:tcPr>
          <w:p w:rsidR="0075775E" w:rsidRPr="00340B4C" w:rsidRDefault="0075775E" w:rsidP="0075775E">
            <w:pPr>
              <w:pStyle w:val="a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5103" w:type="dxa"/>
            <w:shd w:val="clear" w:color="auto" w:fill="auto"/>
          </w:tcPr>
          <w:p w:rsidR="0075775E" w:rsidRPr="00340B4C" w:rsidRDefault="0075775E" w:rsidP="00F96D83">
            <w:pPr>
              <w:pStyle w:val="a3"/>
              <w:spacing w:before="0" w:beforeAutospacing="0" w:after="0" w:afterAutospacing="0"/>
              <w:jc w:val="both"/>
            </w:pPr>
            <w:r>
              <w:t xml:space="preserve">Обеспечение участия государственных служащих, работников, в должностные обязанности которых входит участие                 в противодействии коррупции, в мероприятиях по профессиональному развитию в области противодействия коррупции, в том числе       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3119" w:type="dxa"/>
            <w:shd w:val="clear" w:color="auto" w:fill="auto"/>
          </w:tcPr>
          <w:p w:rsidR="0075775E" w:rsidRPr="00AA24B6" w:rsidRDefault="0075775E" w:rsidP="00F96D83">
            <w:pPr>
              <w:pStyle w:val="a3"/>
              <w:spacing w:before="0" w:beforeAutospacing="0" w:after="0" w:afterAutospacing="0"/>
              <w:jc w:val="center"/>
            </w:pPr>
            <w:r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 xml:space="preserve">руководитель Управления, 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75775E" w:rsidRPr="00EE47D3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с</w:t>
            </w:r>
            <w:r w:rsidRPr="00EE47D3">
              <w:t>ентябрь</w:t>
            </w:r>
            <w:r>
              <w:t xml:space="preserve">, </w:t>
            </w:r>
            <w:r w:rsidRPr="00EE47D3">
              <w:t>октябрь</w:t>
            </w:r>
            <w:r>
              <w:t xml:space="preserve">, </w:t>
            </w:r>
            <w:r w:rsidRPr="00EE47D3">
              <w:t>ноябрь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E47D3">
              <w:t>декабрь</w:t>
            </w:r>
          </w:p>
          <w:p w:rsidR="0075775E" w:rsidRPr="007F31A7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2022 г.</w:t>
            </w:r>
          </w:p>
          <w:p w:rsidR="0075775E" w:rsidRPr="00EE47D3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с</w:t>
            </w:r>
            <w:r w:rsidRPr="00EE47D3">
              <w:t>ентябрь</w:t>
            </w:r>
            <w:r>
              <w:t xml:space="preserve">, </w:t>
            </w:r>
            <w:r w:rsidRPr="00EE47D3">
              <w:t>октябрь</w:t>
            </w:r>
            <w:r>
              <w:t xml:space="preserve">, </w:t>
            </w:r>
            <w:r w:rsidRPr="00EE47D3">
              <w:t>ноябрь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E47D3">
              <w:t>декабрь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2023 г.</w:t>
            </w:r>
          </w:p>
          <w:p w:rsidR="0075775E" w:rsidRPr="00EE47D3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с</w:t>
            </w:r>
            <w:r w:rsidRPr="00EE47D3">
              <w:t>ентябрь</w:t>
            </w:r>
            <w:r>
              <w:t xml:space="preserve">, </w:t>
            </w:r>
            <w:r w:rsidRPr="00EE47D3">
              <w:t>октябрь</w:t>
            </w:r>
            <w:r>
              <w:t xml:space="preserve">, </w:t>
            </w:r>
            <w:r w:rsidRPr="00EE47D3">
              <w:t>ноябрь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E47D3">
              <w:t>декабрь</w:t>
            </w:r>
          </w:p>
          <w:p w:rsidR="0075775E" w:rsidRPr="00340B4C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2024 г.</w:t>
            </w:r>
          </w:p>
        </w:tc>
        <w:tc>
          <w:tcPr>
            <w:tcW w:w="4677" w:type="dxa"/>
            <w:shd w:val="clear" w:color="auto" w:fill="auto"/>
          </w:tcPr>
          <w:p w:rsidR="0075775E" w:rsidRPr="00340B4C" w:rsidRDefault="0075775E" w:rsidP="00F96D83">
            <w:pPr>
              <w:pStyle w:val="a3"/>
              <w:spacing w:before="0" w:beforeAutospacing="0" w:after="0" w:afterAutospacing="0"/>
              <w:jc w:val="both"/>
            </w:pPr>
            <w:r w:rsidRPr="00340B4C">
              <w:t xml:space="preserve">Соблюдение мер по противодействию коррупции в </w:t>
            </w:r>
            <w:r>
              <w:t xml:space="preserve">центральном аппарате, территориальных органах                            и </w:t>
            </w:r>
            <w:r w:rsidRPr="00340B4C">
              <w:t xml:space="preserve">подведомственных </w:t>
            </w:r>
            <w:r>
              <w:t>организациях</w:t>
            </w:r>
            <w:r w:rsidRPr="00340B4C">
              <w:t xml:space="preserve"> </w:t>
            </w:r>
            <w:r>
              <w:t>Управления</w:t>
            </w:r>
            <w:r w:rsidRPr="00340B4C">
              <w:t>.</w:t>
            </w:r>
          </w:p>
        </w:tc>
      </w:tr>
      <w:tr w:rsidR="0075775E" w:rsidRPr="00340B4C" w:rsidTr="00F96D83">
        <w:trPr>
          <w:trHeight w:val="283"/>
        </w:trPr>
        <w:tc>
          <w:tcPr>
            <w:tcW w:w="675" w:type="dxa"/>
            <w:shd w:val="clear" w:color="auto" w:fill="auto"/>
          </w:tcPr>
          <w:p w:rsidR="0075775E" w:rsidRPr="00A373AB" w:rsidRDefault="0075775E" w:rsidP="0075775E">
            <w:r>
              <w:lastRenderedPageBreak/>
              <w:t>26</w:t>
            </w:r>
          </w:p>
        </w:tc>
        <w:tc>
          <w:tcPr>
            <w:tcW w:w="5103" w:type="dxa"/>
            <w:shd w:val="clear" w:color="auto" w:fill="auto"/>
          </w:tcPr>
          <w:p w:rsidR="0075775E" w:rsidRPr="0075775E" w:rsidRDefault="0075775E" w:rsidP="00F96D83">
            <w:pPr>
              <w:jc w:val="both"/>
            </w:pPr>
            <w:r w:rsidRPr="0075775E">
              <w:t xml:space="preserve">Обеспечение участия государственных служащих, работников, в должностные обязанности которых входит участие                в проведении закупок, товаров, работ, услуг для обеспечения государственных нужд,          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75775E">
              <w:t>обучение</w:t>
            </w:r>
            <w:proofErr w:type="gramEnd"/>
            <w:r w:rsidRPr="0075775E">
              <w:t xml:space="preserve">                по дополнительным профессиональным программам в области противодействия коррупции.</w:t>
            </w:r>
          </w:p>
          <w:p w:rsidR="0075775E" w:rsidRPr="00852B28" w:rsidRDefault="0075775E" w:rsidP="00F96D83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75775E" w:rsidRPr="00AA24B6" w:rsidRDefault="0075775E" w:rsidP="00F96D83">
            <w:pPr>
              <w:pStyle w:val="a3"/>
              <w:spacing w:before="0" w:beforeAutospacing="0" w:after="0" w:afterAutospacing="0"/>
              <w:jc w:val="center"/>
            </w:pPr>
            <w:r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 xml:space="preserve">руководитель Управления, 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75775E" w:rsidRPr="00EE47D3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с</w:t>
            </w:r>
            <w:r w:rsidRPr="00EE47D3">
              <w:t>ентябрь</w:t>
            </w:r>
            <w:r>
              <w:t xml:space="preserve">, </w:t>
            </w:r>
            <w:r w:rsidRPr="00EE47D3">
              <w:t>октябрь</w:t>
            </w:r>
            <w:r>
              <w:t xml:space="preserve">, </w:t>
            </w:r>
            <w:r w:rsidRPr="00EE47D3">
              <w:t>ноябрь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E47D3">
              <w:t>декабрь</w:t>
            </w:r>
          </w:p>
          <w:p w:rsidR="0075775E" w:rsidRPr="007F31A7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2022 г.</w:t>
            </w:r>
          </w:p>
          <w:p w:rsidR="0075775E" w:rsidRPr="00EE47D3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с</w:t>
            </w:r>
            <w:r w:rsidRPr="00EE47D3">
              <w:t>ентябрь</w:t>
            </w:r>
            <w:r>
              <w:t xml:space="preserve">, </w:t>
            </w:r>
            <w:r w:rsidRPr="00EE47D3">
              <w:t>октябрь</w:t>
            </w:r>
            <w:r>
              <w:t xml:space="preserve">, </w:t>
            </w:r>
            <w:r w:rsidRPr="00EE47D3">
              <w:t>ноябрь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E47D3">
              <w:t>декабрь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2023 г.</w:t>
            </w:r>
          </w:p>
          <w:p w:rsidR="0075775E" w:rsidRPr="00EE47D3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с</w:t>
            </w:r>
            <w:r w:rsidRPr="00EE47D3">
              <w:t>ентябрь</w:t>
            </w:r>
            <w:r>
              <w:t xml:space="preserve">, </w:t>
            </w:r>
            <w:r w:rsidRPr="00EE47D3">
              <w:t>октябрь</w:t>
            </w:r>
            <w:r>
              <w:t xml:space="preserve">, </w:t>
            </w:r>
            <w:r w:rsidRPr="00EE47D3">
              <w:t>ноябрь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E47D3">
              <w:t>декабрь</w:t>
            </w:r>
          </w:p>
          <w:p w:rsidR="0075775E" w:rsidRPr="00340B4C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2024 г.</w:t>
            </w:r>
          </w:p>
        </w:tc>
        <w:tc>
          <w:tcPr>
            <w:tcW w:w="4677" w:type="dxa"/>
            <w:shd w:val="clear" w:color="auto" w:fill="auto"/>
          </w:tcPr>
          <w:p w:rsidR="0075775E" w:rsidRPr="00852B28" w:rsidRDefault="0075775E" w:rsidP="00F96D83">
            <w:pPr>
              <w:pStyle w:val="a3"/>
              <w:spacing w:before="0" w:beforeAutospacing="0" w:after="0" w:afterAutospacing="0"/>
              <w:jc w:val="both"/>
            </w:pPr>
            <w:r w:rsidRPr="00852B28">
              <w:t>Повышение уровня квалификации государственных служащих, работников    в должностные обязанности, которых входит участие в осуществлении закупок,</w:t>
            </w:r>
            <w:r w:rsidRPr="0075775E">
              <w:t xml:space="preserve"> товаров, работ, услуг для обеспечения государственных нужд.</w:t>
            </w:r>
          </w:p>
        </w:tc>
      </w:tr>
      <w:tr w:rsidR="0075775E" w:rsidRPr="00340B4C" w:rsidTr="00F96D83">
        <w:trPr>
          <w:trHeight w:val="425"/>
        </w:trPr>
        <w:tc>
          <w:tcPr>
            <w:tcW w:w="675" w:type="dxa"/>
            <w:shd w:val="clear" w:color="auto" w:fill="auto"/>
          </w:tcPr>
          <w:p w:rsidR="0075775E" w:rsidRPr="00EF0BBA" w:rsidRDefault="0075775E" w:rsidP="00F96D83">
            <w:pPr>
              <w:pStyle w:val="a3"/>
              <w:spacing w:before="0" w:beforeAutospacing="0" w:after="0" w:afterAutospacing="0"/>
              <w:jc w:val="center"/>
            </w:pPr>
            <w:r w:rsidRPr="00EF0BBA">
              <w:t>2</w:t>
            </w:r>
            <w:r>
              <w:t>7</w:t>
            </w:r>
          </w:p>
        </w:tc>
        <w:tc>
          <w:tcPr>
            <w:tcW w:w="5103" w:type="dxa"/>
            <w:shd w:val="clear" w:color="auto" w:fill="auto"/>
          </w:tcPr>
          <w:p w:rsidR="0075775E" w:rsidRPr="00EF0BBA" w:rsidRDefault="0075775E" w:rsidP="00F96D83">
            <w:pPr>
              <w:pStyle w:val="a3"/>
              <w:spacing w:before="0" w:after="0"/>
              <w:jc w:val="both"/>
            </w:pPr>
            <w:r w:rsidRPr="00EF0BBA">
              <w:t xml:space="preserve"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</w:t>
            </w:r>
            <w:r>
              <w:t xml:space="preserve">                  </w:t>
            </w:r>
            <w:r w:rsidRPr="00EF0BBA">
              <w:t>и массовых коммуникаций.</w:t>
            </w:r>
          </w:p>
        </w:tc>
        <w:tc>
          <w:tcPr>
            <w:tcW w:w="3119" w:type="dxa"/>
            <w:shd w:val="clear" w:color="auto" w:fill="auto"/>
          </w:tcPr>
          <w:p w:rsidR="0075775E" w:rsidRPr="00AA24B6" w:rsidRDefault="0075775E" w:rsidP="00F96D83">
            <w:pPr>
              <w:pStyle w:val="a3"/>
              <w:spacing w:before="0" w:beforeAutospacing="0" w:after="0" w:afterAutospacing="0"/>
              <w:jc w:val="center"/>
            </w:pPr>
            <w:r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 xml:space="preserve">руководитель Управления, руководители структурный подразделений Управления, 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75775E" w:rsidRPr="00EF0BBA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Pr="00EF0BBA">
              <w:t>арт</w:t>
            </w:r>
            <w:r>
              <w:t xml:space="preserve">, </w:t>
            </w:r>
            <w:r w:rsidRPr="00EF0BBA">
              <w:t>июнь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с</w:t>
            </w:r>
            <w:r w:rsidRPr="00EF0BBA">
              <w:t>ентябрь</w:t>
            </w:r>
            <w:r>
              <w:t xml:space="preserve">, </w:t>
            </w:r>
            <w:r w:rsidRPr="00EF0BBA">
              <w:t>декабрь</w:t>
            </w:r>
          </w:p>
          <w:p w:rsidR="0075775E" w:rsidRPr="00EF0BBA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2022 г.</w:t>
            </w:r>
          </w:p>
          <w:p w:rsidR="0075775E" w:rsidRPr="00EF0BBA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Pr="00EF0BBA">
              <w:t>арт</w:t>
            </w:r>
            <w:r>
              <w:t xml:space="preserve">, </w:t>
            </w:r>
            <w:r w:rsidRPr="00EF0BBA">
              <w:t>июнь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F0BBA">
              <w:t>сентябрь</w:t>
            </w:r>
            <w:r>
              <w:t xml:space="preserve">, </w:t>
            </w:r>
            <w:r w:rsidRPr="00EF0BBA">
              <w:t>декабрь</w:t>
            </w:r>
          </w:p>
          <w:p w:rsidR="0075775E" w:rsidRPr="00EF0BBA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2023 г.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Pr="00EF0BBA">
              <w:t>арт</w:t>
            </w:r>
            <w:r>
              <w:t xml:space="preserve">, </w:t>
            </w:r>
            <w:r w:rsidRPr="00EF0BBA">
              <w:t>июнь</w:t>
            </w:r>
            <w:r>
              <w:t xml:space="preserve">, </w:t>
            </w:r>
            <w:r w:rsidRPr="00EF0BBA">
              <w:t>сентябрь</w:t>
            </w:r>
            <w:r>
              <w:t xml:space="preserve">, </w:t>
            </w:r>
            <w:r w:rsidRPr="00EF0BBA">
              <w:t>декабрь</w:t>
            </w:r>
          </w:p>
          <w:p w:rsidR="0075775E" w:rsidRPr="00EF0BBA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2024 г.</w:t>
            </w:r>
          </w:p>
        </w:tc>
        <w:tc>
          <w:tcPr>
            <w:tcW w:w="4677" w:type="dxa"/>
            <w:shd w:val="clear" w:color="auto" w:fill="auto"/>
          </w:tcPr>
          <w:p w:rsidR="0075775E" w:rsidRPr="00EF0BBA" w:rsidRDefault="0075775E" w:rsidP="00F96D83">
            <w:pPr>
              <w:pStyle w:val="a3"/>
              <w:jc w:val="both"/>
            </w:pPr>
            <w:r w:rsidRPr="00EF0BBA">
              <w:t xml:space="preserve">Выявление случаев несоблюдения государственными служащими, работниками законодательства Российской Федерации о противодействии коррупции, принятие своевременных мер </w:t>
            </w:r>
            <w:r>
              <w:t xml:space="preserve">                   </w:t>
            </w:r>
            <w:r w:rsidRPr="00EF0BBA">
              <w:t>по выявленным нарушениям.</w:t>
            </w:r>
          </w:p>
          <w:p w:rsidR="0075775E" w:rsidRPr="00EF0BBA" w:rsidRDefault="0075775E" w:rsidP="00F96D83">
            <w:pPr>
              <w:pStyle w:val="a3"/>
              <w:jc w:val="both"/>
            </w:pPr>
          </w:p>
        </w:tc>
      </w:tr>
      <w:tr w:rsidR="0075775E" w:rsidRPr="00F4757C" w:rsidTr="00F96D83">
        <w:trPr>
          <w:trHeight w:val="874"/>
        </w:trPr>
        <w:tc>
          <w:tcPr>
            <w:tcW w:w="15417" w:type="dxa"/>
            <w:gridSpan w:val="5"/>
            <w:shd w:val="clear" w:color="auto" w:fill="auto"/>
            <w:vAlign w:val="center"/>
          </w:tcPr>
          <w:p w:rsidR="0075775E" w:rsidRPr="00F4757C" w:rsidRDefault="0075775E" w:rsidP="00F96D83">
            <w:pPr>
              <w:pStyle w:val="5"/>
              <w:spacing w:before="0"/>
              <w:jc w:val="center"/>
              <w:rPr>
                <w:b/>
                <w:color w:val="auto"/>
              </w:rPr>
            </w:pPr>
            <w:r w:rsidRPr="00F4757C">
              <w:rPr>
                <w:rStyle w:val="a5"/>
                <w:color w:val="auto"/>
              </w:rPr>
              <w:t>I</w:t>
            </w:r>
            <w:r w:rsidRPr="00F4757C">
              <w:rPr>
                <w:rStyle w:val="a5"/>
                <w:color w:val="auto"/>
                <w:lang w:val="en-US"/>
              </w:rPr>
              <w:t>V</w:t>
            </w:r>
            <w:r w:rsidRPr="00F4757C">
              <w:rPr>
                <w:rStyle w:val="a5"/>
                <w:color w:val="auto"/>
              </w:rPr>
              <w:t xml:space="preserve">. Взаимодействие </w:t>
            </w:r>
            <w:r w:rsidRPr="00F4757C">
              <w:rPr>
                <w:rStyle w:val="a5"/>
                <w:rFonts w:ascii="Times New Roman" w:hAnsi="Times New Roman" w:cs="Times New Roman"/>
                <w:color w:val="auto"/>
              </w:rPr>
              <w:t xml:space="preserve">Управления </w:t>
            </w:r>
            <w:proofErr w:type="spellStart"/>
            <w:r w:rsidRPr="00F4757C">
              <w:rPr>
                <w:rStyle w:val="a5"/>
                <w:rFonts w:ascii="Times New Roman" w:hAnsi="Times New Roman" w:cs="Times New Roman"/>
                <w:color w:val="auto"/>
              </w:rPr>
              <w:t>Роскомнадзора</w:t>
            </w:r>
            <w:proofErr w:type="spellEnd"/>
            <w:r w:rsidRPr="00F4757C">
              <w:rPr>
                <w:rStyle w:val="a5"/>
                <w:rFonts w:ascii="Times New Roman" w:hAnsi="Times New Roman" w:cs="Times New Roman"/>
                <w:color w:val="auto"/>
              </w:rPr>
              <w:t xml:space="preserve"> по Ивановской области</w:t>
            </w:r>
            <w:r w:rsidRPr="00F4757C">
              <w:rPr>
                <w:rStyle w:val="a5"/>
                <w:color w:val="auto"/>
              </w:rPr>
              <w:t xml:space="preserve">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</w:t>
            </w:r>
            <w:r w:rsidRPr="00F4757C">
              <w:rPr>
                <w:rStyle w:val="a5"/>
                <w:rFonts w:ascii="Times New Roman" w:hAnsi="Times New Roman" w:cs="Times New Roman"/>
                <w:color w:val="auto"/>
              </w:rPr>
              <w:t xml:space="preserve">Управления </w:t>
            </w:r>
            <w:proofErr w:type="spellStart"/>
            <w:r w:rsidRPr="00F4757C">
              <w:rPr>
                <w:rStyle w:val="a5"/>
                <w:rFonts w:ascii="Times New Roman" w:hAnsi="Times New Roman" w:cs="Times New Roman"/>
                <w:color w:val="auto"/>
              </w:rPr>
              <w:t>Роскомнадзора</w:t>
            </w:r>
            <w:proofErr w:type="spellEnd"/>
            <w:r w:rsidRPr="00F4757C">
              <w:rPr>
                <w:rStyle w:val="a5"/>
                <w:rFonts w:ascii="Times New Roman" w:hAnsi="Times New Roman" w:cs="Times New Roman"/>
                <w:color w:val="auto"/>
              </w:rPr>
              <w:t xml:space="preserve"> по Ивановской области</w:t>
            </w:r>
          </w:p>
        </w:tc>
      </w:tr>
      <w:tr w:rsidR="0075775E" w:rsidRPr="00340B4C" w:rsidTr="001D09C4">
        <w:trPr>
          <w:trHeight w:val="566"/>
        </w:trPr>
        <w:tc>
          <w:tcPr>
            <w:tcW w:w="675" w:type="dxa"/>
            <w:shd w:val="clear" w:color="auto" w:fill="auto"/>
          </w:tcPr>
          <w:p w:rsidR="0075775E" w:rsidRPr="00340B4C" w:rsidRDefault="0075775E" w:rsidP="0075775E">
            <w:pPr>
              <w:pStyle w:val="a3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5103" w:type="dxa"/>
            <w:shd w:val="clear" w:color="auto" w:fill="auto"/>
          </w:tcPr>
          <w:p w:rsidR="0075775E" w:rsidRDefault="0075775E" w:rsidP="00F96D83">
            <w:pPr>
              <w:pStyle w:val="a3"/>
              <w:spacing w:before="0" w:beforeAutospacing="0" w:after="0" w:afterAutospacing="0"/>
              <w:jc w:val="both"/>
            </w:pPr>
            <w:r>
              <w:t>В</w:t>
            </w:r>
            <w:r w:rsidRPr="00340B4C">
              <w:t>заимодействи</w:t>
            </w:r>
            <w:r>
              <w:t>е</w:t>
            </w:r>
            <w:r w:rsidRPr="00340B4C">
              <w:t xml:space="preserve"> </w:t>
            </w:r>
            <w:r>
              <w:t>Управления</w:t>
            </w:r>
            <w:r w:rsidRPr="00340B4C"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</w:t>
            </w:r>
            <w:r>
              <w:t xml:space="preserve">                      </w:t>
            </w:r>
            <w:r w:rsidRPr="00340B4C">
              <w:t>в</w:t>
            </w:r>
            <w:r>
              <w:t xml:space="preserve"> </w:t>
            </w:r>
            <w:r w:rsidRPr="00340B4C">
              <w:t xml:space="preserve">противодействии коррупции. </w:t>
            </w:r>
          </w:p>
          <w:p w:rsidR="0075775E" w:rsidRPr="00340B4C" w:rsidRDefault="0075775E" w:rsidP="00F96D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75775E" w:rsidRPr="00AA24B6" w:rsidRDefault="0075775E" w:rsidP="00F96D83">
            <w:pPr>
              <w:pStyle w:val="a3"/>
              <w:spacing w:before="0" w:beforeAutospacing="0" w:after="0" w:afterAutospacing="0"/>
              <w:jc w:val="center"/>
            </w:pPr>
            <w:r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 xml:space="preserve">руководитель Управления, Е.В. Давыдова – ведущий специалист-эксперт ООФПРК, ответственный </w:t>
            </w:r>
            <w:r w:rsidRPr="00AA24B6">
              <w:t xml:space="preserve">по профилактике коррупционных и иных </w:t>
            </w:r>
            <w:r w:rsidRPr="00AA24B6">
              <w:lastRenderedPageBreak/>
              <w:t>правонарушений</w:t>
            </w:r>
          </w:p>
        </w:tc>
        <w:tc>
          <w:tcPr>
            <w:tcW w:w="1843" w:type="dxa"/>
            <w:shd w:val="clear" w:color="auto" w:fill="auto"/>
          </w:tcPr>
          <w:p w:rsidR="0075775E" w:rsidRPr="007473C2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>м</w:t>
            </w:r>
            <w:r w:rsidRPr="007473C2">
              <w:t>арт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7473C2">
              <w:t>июнь</w:t>
            </w:r>
            <w:r>
              <w:t xml:space="preserve"> 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7473C2">
              <w:t>сентябрь</w:t>
            </w:r>
            <w:r>
              <w:t xml:space="preserve">, </w:t>
            </w:r>
            <w:r w:rsidRPr="007473C2">
              <w:t>декабрь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2022 г.</w:t>
            </w:r>
          </w:p>
          <w:p w:rsidR="0075775E" w:rsidRPr="007473C2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Pr="007473C2">
              <w:t>арт</w:t>
            </w:r>
            <w:r>
              <w:t>, и</w:t>
            </w:r>
            <w:r w:rsidRPr="007473C2">
              <w:t>юнь</w:t>
            </w:r>
            <w:r>
              <w:t xml:space="preserve">, 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с</w:t>
            </w:r>
            <w:r w:rsidRPr="007473C2">
              <w:t>ентябрь</w:t>
            </w:r>
            <w:r>
              <w:t xml:space="preserve">, </w:t>
            </w:r>
            <w:r w:rsidRPr="007473C2">
              <w:t>декабрь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2023 г.</w:t>
            </w:r>
          </w:p>
          <w:p w:rsidR="0075775E" w:rsidRPr="007473C2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Pr="007473C2">
              <w:t>арт</w:t>
            </w:r>
            <w:r>
              <w:t>, и</w:t>
            </w:r>
            <w:r w:rsidRPr="007473C2">
              <w:t>юнь</w:t>
            </w:r>
            <w:r>
              <w:t xml:space="preserve">, 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>с</w:t>
            </w:r>
            <w:r w:rsidRPr="007473C2">
              <w:t>ентябрь</w:t>
            </w:r>
            <w:r>
              <w:t xml:space="preserve">, </w:t>
            </w:r>
            <w:r w:rsidRPr="007473C2">
              <w:t>декабрь</w:t>
            </w:r>
          </w:p>
          <w:p w:rsidR="0075775E" w:rsidRPr="00340B4C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2024 г.</w:t>
            </w:r>
          </w:p>
        </w:tc>
        <w:tc>
          <w:tcPr>
            <w:tcW w:w="4677" w:type="dxa"/>
            <w:shd w:val="clear" w:color="auto" w:fill="auto"/>
          </w:tcPr>
          <w:p w:rsidR="0075775E" w:rsidRPr="00340B4C" w:rsidRDefault="0075775E" w:rsidP="00F96D83">
            <w:pPr>
              <w:pStyle w:val="a3"/>
              <w:spacing w:before="0" w:beforeAutospacing="0" w:after="0" w:afterAutospacing="0"/>
              <w:jc w:val="both"/>
            </w:pPr>
            <w:r w:rsidRPr="00EC7944">
              <w:lastRenderedPageBreak/>
              <w:t>Обеспечение</w:t>
            </w:r>
            <w:r w:rsidRPr="00340B4C">
              <w:t xml:space="preserve"> открытости при обсуждении принимаемых </w:t>
            </w:r>
            <w:r>
              <w:t>Управлением</w:t>
            </w:r>
            <w:r w:rsidRPr="00340B4C">
              <w:t xml:space="preserve"> мер</w:t>
            </w:r>
            <w:r>
              <w:t xml:space="preserve"> </w:t>
            </w:r>
            <w:r w:rsidRPr="00340B4C">
              <w:t>по вопросам противодействия коррупции.</w:t>
            </w:r>
          </w:p>
          <w:p w:rsidR="0075775E" w:rsidRPr="00340B4C" w:rsidRDefault="0075775E" w:rsidP="00F96D8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5775E" w:rsidRPr="00340B4C" w:rsidTr="001D09C4">
        <w:trPr>
          <w:trHeight w:val="629"/>
        </w:trPr>
        <w:tc>
          <w:tcPr>
            <w:tcW w:w="675" w:type="dxa"/>
            <w:shd w:val="clear" w:color="auto" w:fill="auto"/>
          </w:tcPr>
          <w:p w:rsidR="0075775E" w:rsidRPr="00340B4C" w:rsidRDefault="001D09C4" w:rsidP="00F96D8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75775E" w:rsidRPr="00340B4C" w:rsidRDefault="0075775E" w:rsidP="00F96D83">
            <w:pPr>
              <w:pStyle w:val="a3"/>
              <w:spacing w:before="0" w:beforeAutospacing="0" w:after="0" w:afterAutospacing="0"/>
              <w:jc w:val="both"/>
            </w:pPr>
            <w:r w:rsidRPr="00642FE3">
              <w:t>Мониторинг публикаций в средствах массовой информации о фактах проявления коррупции</w:t>
            </w:r>
            <w:r>
              <w:t xml:space="preserve"> </w:t>
            </w:r>
            <w:r w:rsidRPr="00EC7944">
              <w:t xml:space="preserve">в </w:t>
            </w:r>
            <w:r>
              <w:t>Управлении.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5775E" w:rsidRDefault="0075775E" w:rsidP="00F96D83">
            <w:pPr>
              <w:pStyle w:val="a3"/>
              <w:spacing w:before="0" w:beforeAutospacing="0" w:after="0" w:afterAutospacing="0"/>
              <w:jc w:val="center"/>
            </w:pPr>
            <w:r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 xml:space="preserve">руководитель Управления, Н.А. Наумова - </w:t>
            </w:r>
            <w:r w:rsidRPr="00AA24B6">
              <w:t xml:space="preserve">начальник </w:t>
            </w:r>
            <w:r>
              <w:t>ОКНСМК,</w:t>
            </w:r>
          </w:p>
          <w:p w:rsidR="0075775E" w:rsidRPr="00AA24B6" w:rsidRDefault="0075775E" w:rsidP="00F96D83">
            <w:pPr>
              <w:pStyle w:val="a3"/>
              <w:spacing w:before="0" w:beforeAutospacing="0" w:after="0" w:afterAutospacing="0"/>
              <w:jc w:val="center"/>
            </w:pPr>
            <w:r>
              <w:t xml:space="preserve">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5775E" w:rsidRPr="007473C2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Pr="007473C2">
              <w:t>арт</w:t>
            </w:r>
            <w:r>
              <w:t xml:space="preserve">, </w:t>
            </w:r>
            <w:r w:rsidRPr="007473C2">
              <w:t>июнь</w:t>
            </w:r>
            <w:r>
              <w:t xml:space="preserve">, 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7473C2">
              <w:t>сентябрь</w:t>
            </w:r>
            <w:r>
              <w:t xml:space="preserve">, </w:t>
            </w:r>
            <w:r w:rsidRPr="007473C2">
              <w:t>декабрь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2022 г.</w:t>
            </w:r>
          </w:p>
          <w:p w:rsidR="0075775E" w:rsidRPr="007473C2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Pr="007473C2">
              <w:t>арт</w:t>
            </w:r>
            <w:r>
              <w:t>, и</w:t>
            </w:r>
            <w:r w:rsidRPr="007473C2">
              <w:t>юнь</w:t>
            </w:r>
            <w:r>
              <w:t xml:space="preserve">, 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с</w:t>
            </w:r>
            <w:r w:rsidRPr="007473C2">
              <w:t>ентябрь</w:t>
            </w:r>
            <w:r>
              <w:t xml:space="preserve">, </w:t>
            </w:r>
            <w:r w:rsidRPr="007473C2">
              <w:t>декабрь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2023 г.</w:t>
            </w:r>
          </w:p>
          <w:p w:rsidR="0075775E" w:rsidRPr="007473C2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Pr="007473C2">
              <w:t>арт</w:t>
            </w:r>
            <w:r>
              <w:t>,</w:t>
            </w:r>
            <w:r w:rsidR="001D09C4">
              <w:t xml:space="preserve"> </w:t>
            </w:r>
            <w:r>
              <w:t>и</w:t>
            </w:r>
            <w:r w:rsidRPr="007473C2">
              <w:t>юнь</w:t>
            </w:r>
            <w:r>
              <w:t xml:space="preserve">, </w:t>
            </w:r>
          </w:p>
          <w:p w:rsidR="0075775E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с</w:t>
            </w:r>
            <w:r w:rsidRPr="007473C2">
              <w:t>ентябрь</w:t>
            </w:r>
            <w:r>
              <w:t xml:space="preserve">, </w:t>
            </w:r>
            <w:r w:rsidRPr="007473C2">
              <w:t>декабрь</w:t>
            </w:r>
          </w:p>
          <w:p w:rsidR="0075775E" w:rsidRPr="00340B4C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75775E" w:rsidRPr="00340B4C" w:rsidRDefault="0075775E" w:rsidP="00F96D83">
            <w:pPr>
              <w:pStyle w:val="a3"/>
              <w:spacing w:before="0" w:beforeAutospacing="0" w:after="0" w:afterAutospacing="0"/>
              <w:jc w:val="both"/>
            </w:pPr>
            <w:r>
              <w:t>Проверка фактов и доклад руководству Управления для принятия соответствующих мер.</w:t>
            </w:r>
            <w:r w:rsidRPr="00340B4C">
              <w:t> </w:t>
            </w:r>
          </w:p>
        </w:tc>
      </w:tr>
      <w:tr w:rsidR="0075775E" w:rsidRPr="00340B4C" w:rsidTr="001D09C4">
        <w:trPr>
          <w:trHeight w:val="629"/>
        </w:trPr>
        <w:tc>
          <w:tcPr>
            <w:tcW w:w="675" w:type="dxa"/>
            <w:shd w:val="clear" w:color="auto" w:fill="auto"/>
          </w:tcPr>
          <w:p w:rsidR="0075775E" w:rsidRDefault="001D09C4" w:rsidP="00F96D83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75775E" w:rsidRPr="00F30FB5" w:rsidRDefault="0075775E" w:rsidP="00F96D83">
            <w:pPr>
              <w:pStyle w:val="a3"/>
              <w:spacing w:before="0" w:beforeAutospacing="0" w:after="0" w:afterAutospacing="0"/>
              <w:jc w:val="both"/>
            </w:pPr>
            <w:r w:rsidRPr="00F30FB5">
              <w:t xml:space="preserve">Ежегодный доклад по результатам обобщения практики рассмотрения обращений граждан Российской Федерации и организаций по вопросам противодействия коррупции, в </w:t>
            </w:r>
            <w:proofErr w:type="spellStart"/>
            <w:r w:rsidRPr="00F30FB5">
              <w:t>т.ч</w:t>
            </w:r>
            <w:proofErr w:type="spellEnd"/>
            <w:r w:rsidRPr="00F30FB5">
              <w:t>. поступивших в рамках «телефона доверия», «горячей линии».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5775E" w:rsidRPr="00AA24B6" w:rsidRDefault="0075775E" w:rsidP="00F96D83">
            <w:pPr>
              <w:pStyle w:val="a3"/>
              <w:spacing w:before="0" w:beforeAutospacing="0" w:after="0" w:afterAutospacing="0"/>
              <w:jc w:val="center"/>
            </w:pPr>
            <w:r>
              <w:t>С.В. Титоренко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 xml:space="preserve">руководитель Управления, Е.В. Давыдова – ведущий специалист-эксперт ООФПРК, ответственный </w:t>
            </w:r>
            <w:r w:rsidRPr="00AA24B6">
              <w:t>по профилактике коррупционных и иных правонарушений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5775E" w:rsidRPr="00F30FB5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30FB5">
              <w:t>декабрь 2022 г.</w:t>
            </w:r>
          </w:p>
          <w:p w:rsidR="0075775E" w:rsidRPr="00F30FB5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30FB5">
              <w:t>декабрь 2023 г.</w:t>
            </w:r>
          </w:p>
          <w:p w:rsidR="0075775E" w:rsidRPr="00F30FB5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F30FB5">
              <w:t>декабрь 2024 г.</w:t>
            </w:r>
          </w:p>
          <w:p w:rsidR="0075775E" w:rsidRPr="00F30FB5" w:rsidRDefault="0075775E" w:rsidP="00F96D83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75775E" w:rsidRPr="00F30FB5" w:rsidRDefault="0075775E" w:rsidP="00F96D83">
            <w:pPr>
              <w:pStyle w:val="a3"/>
              <w:spacing w:before="0" w:beforeAutospacing="0" w:after="0" w:afterAutospacing="0"/>
              <w:jc w:val="both"/>
            </w:pPr>
            <w:r w:rsidRPr="00F30FB5">
              <w:t xml:space="preserve">Доклад о результатах работы «телефона доверия», «горячей линии», содержащий количественную и качественную информацию о функционировании «телефона доверия», «горячей линии», </w:t>
            </w:r>
            <w:r>
              <w:t xml:space="preserve">        </w:t>
            </w:r>
            <w:r w:rsidRPr="00F30FB5">
              <w:t>а также предложения по совершенствованию их работы.</w:t>
            </w:r>
          </w:p>
        </w:tc>
      </w:tr>
    </w:tbl>
    <w:p w:rsidR="00B971FE" w:rsidRDefault="00B971FE" w:rsidP="001D09C4"/>
    <w:sectPr w:rsidR="00B971FE" w:rsidSect="00F96D83">
      <w:headerReference w:type="default" r:id="rId8"/>
      <w:pgSz w:w="16838" w:h="11906" w:orient="landscape"/>
      <w:pgMar w:top="1276" w:right="24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8B" w:rsidRDefault="0033638B">
      <w:r>
        <w:separator/>
      </w:r>
    </w:p>
  </w:endnote>
  <w:endnote w:type="continuationSeparator" w:id="0">
    <w:p w:rsidR="0033638B" w:rsidRDefault="0033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8B" w:rsidRDefault="0033638B">
      <w:r>
        <w:separator/>
      </w:r>
    </w:p>
  </w:footnote>
  <w:footnote w:type="continuationSeparator" w:id="0">
    <w:p w:rsidR="0033638B" w:rsidRDefault="00336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83" w:rsidRDefault="00F96D8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09C4">
      <w:rPr>
        <w:noProof/>
      </w:rPr>
      <w:t>1</w:t>
    </w:r>
    <w:r>
      <w:fldChar w:fldCharType="end"/>
    </w:r>
  </w:p>
  <w:p w:rsidR="00F96D83" w:rsidRDefault="00F96D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0DF"/>
    <w:multiLevelType w:val="hybridMultilevel"/>
    <w:tmpl w:val="D9424862"/>
    <w:lvl w:ilvl="0" w:tplc="211EF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FB"/>
    <w:rsid w:val="00006CBC"/>
    <w:rsid w:val="001D09C4"/>
    <w:rsid w:val="00312A0E"/>
    <w:rsid w:val="0033638B"/>
    <w:rsid w:val="005544E7"/>
    <w:rsid w:val="0075775E"/>
    <w:rsid w:val="00B971FE"/>
    <w:rsid w:val="00E605FB"/>
    <w:rsid w:val="00F9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605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605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05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05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link w:val="a4"/>
    <w:rsid w:val="00E605FB"/>
    <w:pPr>
      <w:spacing w:before="100" w:beforeAutospacing="1" w:after="100" w:afterAutospacing="1"/>
    </w:pPr>
  </w:style>
  <w:style w:type="character" w:styleId="a5">
    <w:name w:val="Strong"/>
    <w:qFormat/>
    <w:rsid w:val="00E605FB"/>
    <w:rPr>
      <w:b/>
      <w:bCs/>
    </w:rPr>
  </w:style>
  <w:style w:type="paragraph" w:customStyle="1" w:styleId="ConsPlusTitle">
    <w:name w:val="ConsPlusTitle"/>
    <w:rsid w:val="00E605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05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0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0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E60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4">
    <w:name w:val="Обычный (веб) Знак"/>
    <w:link w:val="a3"/>
    <w:rsid w:val="00E60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9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9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605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605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05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05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link w:val="a4"/>
    <w:rsid w:val="00E605FB"/>
    <w:pPr>
      <w:spacing w:before="100" w:beforeAutospacing="1" w:after="100" w:afterAutospacing="1"/>
    </w:pPr>
  </w:style>
  <w:style w:type="character" w:styleId="a5">
    <w:name w:val="Strong"/>
    <w:qFormat/>
    <w:rsid w:val="00E605FB"/>
    <w:rPr>
      <w:b/>
      <w:bCs/>
    </w:rPr>
  </w:style>
  <w:style w:type="paragraph" w:customStyle="1" w:styleId="ConsPlusTitle">
    <w:name w:val="ConsPlusTitle"/>
    <w:rsid w:val="00E605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05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0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0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E60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4">
    <w:name w:val="Обычный (веб) Знак"/>
    <w:link w:val="a3"/>
    <w:rsid w:val="00E60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9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2022-06-03T07:56:00Z</cp:lastPrinted>
  <dcterms:created xsi:type="dcterms:W3CDTF">2022-06-02T14:18:00Z</dcterms:created>
  <dcterms:modified xsi:type="dcterms:W3CDTF">2022-06-03T07:57:00Z</dcterms:modified>
</cp:coreProperties>
</file>